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E24B" w14:textId="13490CA7" w:rsidR="000A56DC" w:rsidRDefault="000A56DC" w:rsidP="007F3AF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7F3AF4">
        <w:rPr>
          <w:noProof/>
        </w:rPr>
        <w:drawing>
          <wp:inline distT="0" distB="0" distL="0" distR="0" wp14:anchorId="7EB79CAE" wp14:editId="7DC7082B">
            <wp:extent cx="8101039" cy="6075563"/>
            <wp:effectExtent l="0" t="1009650" r="0" b="9925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10071" cy="608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</w:t>
      </w:r>
    </w:p>
    <w:p w14:paraId="4C432972" w14:textId="77777777" w:rsidR="000A56DC" w:rsidRDefault="000A56DC" w:rsidP="000A56DC">
      <w:pPr>
        <w:spacing w:after="0"/>
        <w:jc w:val="center"/>
        <w:rPr>
          <w:rFonts w:ascii="Times New Roman" w:hAnsi="Times New Roman" w:cs="Times New Roman"/>
          <w:b/>
        </w:rPr>
      </w:pPr>
    </w:p>
    <w:p w14:paraId="4799C63E" w14:textId="77777777" w:rsidR="000A56DC" w:rsidRDefault="000A56DC" w:rsidP="000A56DC">
      <w:pPr>
        <w:spacing w:after="0"/>
        <w:jc w:val="center"/>
        <w:rPr>
          <w:rFonts w:ascii="Times New Roman" w:hAnsi="Times New Roman" w:cs="Times New Roman"/>
          <w:b/>
        </w:rPr>
      </w:pPr>
    </w:p>
    <w:p w14:paraId="71570B77" w14:textId="77777777" w:rsidR="000A56DC" w:rsidRDefault="000A56DC" w:rsidP="000A56DC">
      <w:pPr>
        <w:spacing w:after="0"/>
        <w:jc w:val="center"/>
        <w:rPr>
          <w:rFonts w:ascii="Times New Roman" w:hAnsi="Times New Roman" w:cs="Times New Roman"/>
          <w:b/>
        </w:rPr>
      </w:pPr>
    </w:p>
    <w:p w14:paraId="7F8985DE" w14:textId="5FB8A1BA" w:rsidR="00933729" w:rsidRDefault="00933729" w:rsidP="007F3A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72"/>
        <w:gridCol w:w="2180"/>
        <w:gridCol w:w="2180"/>
        <w:gridCol w:w="2180"/>
        <w:gridCol w:w="2180"/>
      </w:tblGrid>
      <w:tr w:rsidR="003A4A38" w:rsidRPr="007B271C" w14:paraId="59C6F33F" w14:textId="77777777" w:rsidTr="007F3AF4">
        <w:tc>
          <w:tcPr>
            <w:tcW w:w="1672" w:type="dxa"/>
          </w:tcPr>
          <w:p w14:paraId="59E19BEB" w14:textId="77777777" w:rsidR="003A4A38" w:rsidRPr="007B271C" w:rsidRDefault="003A4A38" w:rsidP="007F3AF4">
            <w:pPr>
              <w:ind w:left="615" w:hanging="6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3F277364" w14:textId="77777777" w:rsidR="003A4A38" w:rsidRPr="007B271C" w:rsidRDefault="003A4A38" w:rsidP="00A7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6782A82E" w14:textId="77777777" w:rsidR="003A4A38" w:rsidRPr="007B271C" w:rsidRDefault="003A4A38" w:rsidP="00A7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1A7AD949" w14:textId="77777777" w:rsidR="003A4A38" w:rsidRPr="007B271C" w:rsidRDefault="003A4A38" w:rsidP="00A7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75EE808F" w14:textId="77777777" w:rsidR="003A4A38" w:rsidRPr="007B271C" w:rsidRDefault="003A4A38" w:rsidP="00A7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38" w:rsidRPr="007B271C" w14:paraId="4835913A" w14:textId="77777777" w:rsidTr="007F3AF4">
        <w:tc>
          <w:tcPr>
            <w:tcW w:w="1672" w:type="dxa"/>
          </w:tcPr>
          <w:p w14:paraId="406E971F" w14:textId="77777777" w:rsidR="003A4A38" w:rsidRPr="007B271C" w:rsidRDefault="003A4A38" w:rsidP="00A7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6DA854EE" w14:textId="77777777" w:rsidR="003A4A38" w:rsidRPr="007B271C" w:rsidRDefault="003A4A38" w:rsidP="00A74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2180" w:type="dxa"/>
          </w:tcPr>
          <w:p w14:paraId="6DCF120A" w14:textId="77777777" w:rsidR="003A4A38" w:rsidRPr="007B271C" w:rsidRDefault="003A4A38" w:rsidP="00A74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2180" w:type="dxa"/>
          </w:tcPr>
          <w:p w14:paraId="3BF3F2E8" w14:textId="77777777" w:rsidR="003A4A38" w:rsidRPr="007B271C" w:rsidRDefault="003A4A38" w:rsidP="00A74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180" w:type="dxa"/>
          </w:tcPr>
          <w:p w14:paraId="18BA9011" w14:textId="77777777" w:rsidR="003A4A38" w:rsidRPr="007B271C" w:rsidRDefault="003A4A38" w:rsidP="00A74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3A4A38" w:rsidRPr="007B271C" w14:paraId="5954A734" w14:textId="77777777" w:rsidTr="007F3AF4">
        <w:trPr>
          <w:trHeight w:val="1135"/>
        </w:trPr>
        <w:tc>
          <w:tcPr>
            <w:tcW w:w="1672" w:type="dxa"/>
            <w:vMerge w:val="restart"/>
          </w:tcPr>
          <w:p w14:paraId="4A1128A0" w14:textId="77777777" w:rsidR="003A4A38" w:rsidRPr="007B271C" w:rsidRDefault="003A4A38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0F5051B4" w14:textId="77777777" w:rsidR="003A4A38" w:rsidRPr="007B271C" w:rsidRDefault="003A4A38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16</w:t>
            </w: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.42</w:t>
            </w:r>
          </w:p>
          <w:p w14:paraId="175B161F" w14:textId="77777777" w:rsidR="003A4A38" w:rsidRPr="007B271C" w:rsidRDefault="003A4A38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 </w:t>
            </w:r>
          </w:p>
          <w:p w14:paraId="1C6C71CA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075613A6" w14:textId="77777777" w:rsidR="003A4A38" w:rsidRPr="007B271C" w:rsidRDefault="003A4A38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09.1</w:t>
            </w: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C3C82CD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Обход групп</w:t>
            </w:r>
          </w:p>
          <w:p w14:paraId="0872AE7E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Организационные вопросы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329CDE35" w14:textId="77777777" w:rsidR="003A4A38" w:rsidRPr="007B271C" w:rsidRDefault="003A4A38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09.1</w:t>
            </w: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47056734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 xml:space="preserve">Обход групп </w:t>
            </w:r>
          </w:p>
          <w:p w14:paraId="35550876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Организационные вопросы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1A327727" w14:textId="77777777" w:rsidR="003A4A38" w:rsidRPr="007B271C" w:rsidRDefault="003A4A38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09.1</w:t>
            </w: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1D11D64E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 xml:space="preserve">Обход групп </w:t>
            </w:r>
          </w:p>
          <w:p w14:paraId="50573E95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Организационные вопросы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3E08C893" w14:textId="77777777" w:rsidR="003A4A38" w:rsidRPr="007B271C" w:rsidRDefault="003A4A38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09.1</w:t>
            </w: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2037F33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 xml:space="preserve">Обход групп </w:t>
            </w:r>
          </w:p>
          <w:p w14:paraId="0B33B287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Организационные вопросы</w:t>
            </w:r>
          </w:p>
        </w:tc>
      </w:tr>
      <w:tr w:rsidR="003A4A38" w:rsidRPr="007B271C" w14:paraId="7FA5EC53" w14:textId="77777777" w:rsidTr="007F3AF4">
        <w:trPr>
          <w:trHeight w:val="1343"/>
        </w:trPr>
        <w:tc>
          <w:tcPr>
            <w:tcW w:w="1672" w:type="dxa"/>
            <w:vMerge/>
          </w:tcPr>
          <w:p w14:paraId="1F9F5EA5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14:paraId="3FFE90DF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09.1</w:t>
            </w:r>
            <w:r w:rsidRPr="007B271C">
              <w:rPr>
                <w:b/>
              </w:rPr>
              <w:t>0 – 10.00</w:t>
            </w:r>
          </w:p>
          <w:p w14:paraId="240885F1" w14:textId="77777777" w:rsidR="003A4A38" w:rsidRPr="007B271C" w:rsidRDefault="003A4A38" w:rsidP="00A74FCF">
            <w:r w:rsidRPr="007B271C">
              <w:rPr>
                <w:rFonts w:ascii="Times New Roman" w:eastAsia="Times New Roman" w:hAnsi="Times New Roman"/>
                <w:sz w:val="24"/>
                <w:szCs w:val="24"/>
              </w:rPr>
              <w:t xml:space="preserve">Оперативный контроль в группах 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</w:tcBorders>
          </w:tcPr>
          <w:p w14:paraId="76073A9A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09.1</w:t>
            </w:r>
            <w:r w:rsidRPr="007B271C">
              <w:rPr>
                <w:b/>
              </w:rPr>
              <w:t>0 – 11.30</w:t>
            </w:r>
          </w:p>
          <w:p w14:paraId="0E600DCD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Наблюдение и анализ воспитательно-образовательной работы с детьми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14:paraId="15FE1BA9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09.1</w:t>
            </w:r>
            <w:r w:rsidRPr="007B271C">
              <w:rPr>
                <w:b/>
              </w:rPr>
              <w:t>0 – 10.00</w:t>
            </w:r>
          </w:p>
          <w:p w14:paraId="5077DFFC" w14:textId="77777777" w:rsidR="003A4A38" w:rsidRPr="007B271C" w:rsidRDefault="003A4A38" w:rsidP="00A74FCF">
            <w:r w:rsidRPr="007B271C">
              <w:rPr>
                <w:rFonts w:ascii="Times New Roman" w:eastAsia="Times New Roman" w:hAnsi="Times New Roman"/>
                <w:sz w:val="24"/>
                <w:szCs w:val="24"/>
              </w:rPr>
              <w:t xml:space="preserve">Оперативный контроль в группах 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</w:tcBorders>
          </w:tcPr>
          <w:p w14:paraId="21D8AC3A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09.1</w:t>
            </w:r>
            <w:r w:rsidRPr="007B271C">
              <w:rPr>
                <w:b/>
              </w:rPr>
              <w:t>0 – 11.30</w:t>
            </w:r>
          </w:p>
          <w:p w14:paraId="1053F335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Наблюдение и анализ воспитательно-образовательной работы с детьми</w:t>
            </w:r>
          </w:p>
        </w:tc>
      </w:tr>
      <w:tr w:rsidR="003A4A38" w:rsidRPr="007B271C" w14:paraId="065D7BBA" w14:textId="77777777" w:rsidTr="007F3AF4">
        <w:trPr>
          <w:trHeight w:val="701"/>
        </w:trPr>
        <w:tc>
          <w:tcPr>
            <w:tcW w:w="1672" w:type="dxa"/>
            <w:vMerge/>
          </w:tcPr>
          <w:p w14:paraId="1B683593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14:paraId="07DC00FA" w14:textId="77777777" w:rsidR="003A4A38" w:rsidRPr="007B271C" w:rsidRDefault="003A4A38" w:rsidP="00A74FCF">
            <w:pPr>
              <w:pStyle w:val="a4"/>
              <w:shd w:val="clear" w:color="auto" w:fill="FFFFFF"/>
              <w:rPr>
                <w:b/>
              </w:rPr>
            </w:pPr>
            <w:r w:rsidRPr="007B271C">
              <w:rPr>
                <w:b/>
              </w:rPr>
              <w:t>10.00 – 11.30</w:t>
            </w:r>
          </w:p>
          <w:p w14:paraId="1E1E2F9E" w14:textId="77777777" w:rsidR="003A4A38" w:rsidRPr="007B271C" w:rsidRDefault="003A4A38" w:rsidP="00A74FCF">
            <w:pPr>
              <w:pStyle w:val="a4"/>
              <w:shd w:val="clear" w:color="auto" w:fill="FFFFFF"/>
              <w:rPr>
                <w:b/>
              </w:rPr>
            </w:pPr>
            <w:r w:rsidRPr="007B271C">
              <w:t>Документирование результатов контроля</w:t>
            </w:r>
          </w:p>
        </w:tc>
        <w:tc>
          <w:tcPr>
            <w:tcW w:w="2180" w:type="dxa"/>
            <w:vMerge/>
            <w:tcBorders>
              <w:bottom w:val="single" w:sz="4" w:space="0" w:color="auto"/>
            </w:tcBorders>
          </w:tcPr>
          <w:p w14:paraId="07158E1A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14:paraId="60F93CC8" w14:textId="77777777" w:rsidR="003A4A38" w:rsidRPr="007B271C" w:rsidRDefault="003A4A38" w:rsidP="00A74FCF">
            <w:pPr>
              <w:pStyle w:val="a4"/>
              <w:shd w:val="clear" w:color="auto" w:fill="FFFFFF"/>
              <w:rPr>
                <w:b/>
              </w:rPr>
            </w:pPr>
            <w:r w:rsidRPr="007B271C">
              <w:rPr>
                <w:b/>
              </w:rPr>
              <w:t>10.00 – 11.30</w:t>
            </w:r>
          </w:p>
          <w:p w14:paraId="549DAD7B" w14:textId="77777777" w:rsidR="003A4A38" w:rsidRPr="007B271C" w:rsidRDefault="003A4A38" w:rsidP="00A74FCF">
            <w:pPr>
              <w:pStyle w:val="a4"/>
              <w:shd w:val="clear" w:color="auto" w:fill="FFFFFF"/>
              <w:rPr>
                <w:b/>
              </w:rPr>
            </w:pPr>
            <w:r w:rsidRPr="007B271C">
              <w:t>Документирование результатов контроля</w:t>
            </w:r>
          </w:p>
        </w:tc>
        <w:tc>
          <w:tcPr>
            <w:tcW w:w="2180" w:type="dxa"/>
            <w:vMerge/>
            <w:tcBorders>
              <w:bottom w:val="single" w:sz="4" w:space="0" w:color="auto"/>
            </w:tcBorders>
          </w:tcPr>
          <w:p w14:paraId="401525F2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</w:tr>
      <w:tr w:rsidR="003A4A38" w:rsidRPr="007B271C" w14:paraId="574298A4" w14:textId="77777777" w:rsidTr="007F3AF4">
        <w:trPr>
          <w:trHeight w:val="1330"/>
        </w:trPr>
        <w:tc>
          <w:tcPr>
            <w:tcW w:w="1672" w:type="dxa"/>
            <w:vMerge/>
          </w:tcPr>
          <w:p w14:paraId="4B6034A2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14:paraId="44D00F2E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11.30 – 12.00</w:t>
            </w:r>
          </w:p>
          <w:p w14:paraId="7CE339DD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Заполнение текущей документации</w:t>
            </w:r>
          </w:p>
          <w:p w14:paraId="342FD18A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14:paraId="29867785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11.30 – 12.00</w:t>
            </w:r>
          </w:p>
          <w:p w14:paraId="26A401BC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12.30 – 13.00</w:t>
            </w:r>
          </w:p>
          <w:p w14:paraId="7CE349A8" w14:textId="77777777" w:rsidR="003A4A38" w:rsidRPr="007B271C" w:rsidRDefault="003A4A38" w:rsidP="00A74F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271C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Документирование результатов наблюдений педпроцесса 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14:paraId="368DB35C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11.30 – 12.00</w:t>
            </w:r>
          </w:p>
          <w:p w14:paraId="752697AD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12.30 – 13.00</w:t>
            </w:r>
          </w:p>
          <w:p w14:paraId="6495BE15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Заполнение текущей документации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14:paraId="5FAA1DBE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11.30 – 12.00</w:t>
            </w:r>
          </w:p>
          <w:p w14:paraId="1C43F45E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12.30 – 13.00</w:t>
            </w:r>
          </w:p>
          <w:p w14:paraId="760274AA" w14:textId="77777777" w:rsidR="003A4A38" w:rsidRPr="007B271C" w:rsidRDefault="003A4A38" w:rsidP="00A74F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271C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Документирование результатов наблюдений педпроцесса </w:t>
            </w:r>
          </w:p>
        </w:tc>
      </w:tr>
      <w:tr w:rsidR="003A4A38" w:rsidRPr="007B271C" w14:paraId="08F87CD0" w14:textId="77777777" w:rsidTr="007F3AF4">
        <w:trPr>
          <w:trHeight w:val="1649"/>
        </w:trPr>
        <w:tc>
          <w:tcPr>
            <w:tcW w:w="1672" w:type="dxa"/>
            <w:vMerge/>
          </w:tcPr>
          <w:p w14:paraId="30E6A139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14:paraId="1AC3D2CA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12.30 – 14.30</w:t>
            </w:r>
          </w:p>
          <w:p w14:paraId="657A4302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Работа с воспитателями подготовительного к школе возраста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14:paraId="1E698356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13.00 – 14.00</w:t>
            </w:r>
          </w:p>
          <w:p w14:paraId="50E04B64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 xml:space="preserve">Работа с воспитателями </w:t>
            </w:r>
            <w:r w:rsidRPr="007B271C">
              <w:rPr>
                <w:lang w:val="en-US"/>
              </w:rPr>
              <w:t>II</w:t>
            </w:r>
            <w:r w:rsidRPr="007B271C">
              <w:t xml:space="preserve"> младших групп</w:t>
            </w:r>
          </w:p>
          <w:p w14:paraId="47B90A4D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14:paraId="20CD170C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13.00 – 14.00</w:t>
            </w:r>
          </w:p>
          <w:p w14:paraId="76F9F07D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Работа с воспитателями  средних групп</w:t>
            </w:r>
          </w:p>
          <w:p w14:paraId="6D8BD009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14:paraId="27B8E760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13.00 – 14.00</w:t>
            </w:r>
          </w:p>
          <w:p w14:paraId="7B911C52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Работа с воспитателями старших групп</w:t>
            </w:r>
          </w:p>
        </w:tc>
      </w:tr>
      <w:tr w:rsidR="003A4A38" w:rsidRPr="007B271C" w14:paraId="18675A02" w14:textId="77777777" w:rsidTr="007F3AF4">
        <w:trPr>
          <w:trHeight w:val="1806"/>
        </w:trPr>
        <w:tc>
          <w:tcPr>
            <w:tcW w:w="1672" w:type="dxa"/>
            <w:vMerge/>
          </w:tcPr>
          <w:p w14:paraId="3FD8F754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</w:tcBorders>
          </w:tcPr>
          <w:p w14:paraId="01951B19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14.30 – 16</w:t>
            </w:r>
            <w:r w:rsidRPr="007B271C">
              <w:rPr>
                <w:b/>
              </w:rPr>
              <w:t>.42</w:t>
            </w:r>
          </w:p>
          <w:p w14:paraId="503D4FCB" w14:textId="77777777" w:rsidR="003A4A38" w:rsidRPr="007B271C" w:rsidRDefault="003A4A38" w:rsidP="00A74FC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71C">
              <w:t xml:space="preserve"> </w:t>
            </w:r>
            <w:r w:rsidRPr="007B271C">
              <w:rPr>
                <w:rFonts w:ascii="Times New Roman" w:hAnsi="Times New Roman" w:cs="Times New Roman"/>
                <w:sz w:val="24"/>
                <w:szCs w:val="24"/>
              </w:rPr>
              <w:t>Работа в методическом кабинете,</w:t>
            </w:r>
            <w:r w:rsidRPr="007B271C">
              <w:t xml:space="preserve"> </w:t>
            </w:r>
            <w:r w:rsidRPr="007B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документов старшего воспитателя</w:t>
            </w:r>
          </w:p>
          <w:p w14:paraId="5B2B040D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</w:tcBorders>
          </w:tcPr>
          <w:p w14:paraId="1C473BD8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14.00 – 16</w:t>
            </w:r>
            <w:r w:rsidRPr="007B271C">
              <w:rPr>
                <w:b/>
              </w:rPr>
              <w:t>.42</w:t>
            </w:r>
          </w:p>
          <w:p w14:paraId="73CF8E21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Контроль по ведению групповой документации</w:t>
            </w:r>
          </w:p>
          <w:p w14:paraId="7C8C7ED2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</w:tcBorders>
          </w:tcPr>
          <w:p w14:paraId="34EA41CA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14.00 – 16</w:t>
            </w:r>
            <w:r w:rsidRPr="007B271C">
              <w:rPr>
                <w:b/>
              </w:rPr>
              <w:t>.42</w:t>
            </w:r>
          </w:p>
          <w:p w14:paraId="19EAB3D5" w14:textId="77777777" w:rsidR="003A4A38" w:rsidRPr="007B271C" w:rsidRDefault="003A4A38" w:rsidP="00A74F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271C">
              <w:rPr>
                <w:rFonts w:ascii="Times New Roman" w:eastAsia="Times New Roman" w:hAnsi="Times New Roman"/>
                <w:sz w:val="24"/>
                <w:szCs w:val="24"/>
              </w:rPr>
              <w:t>Разработка положений смотров - конкурсов, выставок; оформление выставочного материала, наглядной агитации для педагогов и родителей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14:paraId="5C01B6DD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14.00 – 15.00</w:t>
            </w:r>
          </w:p>
          <w:p w14:paraId="48D116E0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 xml:space="preserve">Собеседование с педагогами по выявленным проблемам </w:t>
            </w:r>
          </w:p>
        </w:tc>
      </w:tr>
      <w:tr w:rsidR="003A4A38" w:rsidRPr="007B271C" w14:paraId="79F2D64B" w14:textId="77777777" w:rsidTr="007F3AF4">
        <w:trPr>
          <w:trHeight w:val="1977"/>
        </w:trPr>
        <w:tc>
          <w:tcPr>
            <w:tcW w:w="1672" w:type="dxa"/>
            <w:vMerge/>
          </w:tcPr>
          <w:p w14:paraId="4FF4AEE8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14:paraId="78E6CC40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  <w:tc>
          <w:tcPr>
            <w:tcW w:w="2180" w:type="dxa"/>
            <w:vMerge/>
          </w:tcPr>
          <w:p w14:paraId="4936A883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  <w:tc>
          <w:tcPr>
            <w:tcW w:w="2180" w:type="dxa"/>
            <w:vMerge/>
          </w:tcPr>
          <w:p w14:paraId="50EB8DC5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  <w:tc>
          <w:tcPr>
            <w:tcW w:w="2180" w:type="dxa"/>
            <w:tcBorders>
              <w:top w:val="single" w:sz="4" w:space="0" w:color="auto"/>
            </w:tcBorders>
          </w:tcPr>
          <w:p w14:paraId="77AA92C8" w14:textId="77777777" w:rsidR="003A4A38" w:rsidRPr="007B271C" w:rsidRDefault="003A4A38" w:rsidP="00A74FCF">
            <w:pPr>
              <w:pStyle w:val="a4"/>
              <w:shd w:val="clear" w:color="auto" w:fill="FFFFFF"/>
              <w:rPr>
                <w:b/>
              </w:rPr>
            </w:pPr>
            <w:r>
              <w:rPr>
                <w:b/>
              </w:rPr>
              <w:t>15.00 – 16</w:t>
            </w:r>
            <w:r w:rsidRPr="007B271C">
              <w:rPr>
                <w:b/>
              </w:rPr>
              <w:t>.42</w:t>
            </w:r>
          </w:p>
          <w:p w14:paraId="65CE0927" w14:textId="77777777" w:rsidR="003A4A38" w:rsidRPr="007B271C" w:rsidRDefault="003A4A38" w:rsidP="00A74F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методическим мероприятиям</w:t>
            </w:r>
          </w:p>
          <w:p w14:paraId="2C41F8CF" w14:textId="77777777" w:rsidR="003A4A38" w:rsidRPr="007B271C" w:rsidRDefault="003A4A38" w:rsidP="00A74FCF">
            <w:pPr>
              <w:pStyle w:val="a4"/>
              <w:shd w:val="clear" w:color="auto" w:fill="FFFFFF"/>
            </w:pPr>
          </w:p>
        </w:tc>
      </w:tr>
    </w:tbl>
    <w:p w14:paraId="7413E4D1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E2395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7D621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EA95F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84853D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56"/>
        <w:gridCol w:w="2180"/>
        <w:gridCol w:w="2180"/>
        <w:gridCol w:w="2180"/>
        <w:gridCol w:w="2160"/>
      </w:tblGrid>
      <w:tr w:rsidR="003A4A38" w:rsidRPr="007B271C" w14:paraId="3C2E5728" w14:textId="77777777" w:rsidTr="00A74FCF">
        <w:trPr>
          <w:trHeight w:val="2541"/>
        </w:trPr>
        <w:tc>
          <w:tcPr>
            <w:tcW w:w="1656" w:type="dxa"/>
            <w:vMerge w:val="restart"/>
          </w:tcPr>
          <w:p w14:paraId="3CF86C4C" w14:textId="77777777" w:rsidR="003A4A38" w:rsidRPr="007B271C" w:rsidRDefault="003A4A38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  <w:p w14:paraId="215F7242" w14:textId="77777777" w:rsidR="003A4A38" w:rsidRPr="007B271C" w:rsidRDefault="003A4A38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16</w:t>
            </w: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.42</w:t>
            </w:r>
          </w:p>
          <w:p w14:paraId="65AF0EDD" w14:textId="77777777" w:rsidR="003A4A38" w:rsidRPr="007B271C" w:rsidRDefault="003A4A38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 </w:t>
            </w:r>
          </w:p>
          <w:p w14:paraId="07DA19AB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2178" w:type="dxa"/>
          </w:tcPr>
          <w:p w14:paraId="55175F61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09.00 – 10.30</w:t>
            </w:r>
          </w:p>
          <w:p w14:paraId="7CB2F728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Обход групп</w:t>
            </w:r>
          </w:p>
          <w:p w14:paraId="78C0C173" w14:textId="77777777" w:rsidR="003A4A38" w:rsidRPr="007B271C" w:rsidRDefault="003A4A38" w:rsidP="00A74FCF">
            <w:pPr>
              <w:pStyle w:val="a4"/>
              <w:shd w:val="clear" w:color="auto" w:fill="FFFFFF"/>
            </w:pPr>
            <w:r w:rsidRPr="007B271C">
              <w:t>Наблюдение и анализ воспитательно-образовательной работы с детьми</w:t>
            </w:r>
          </w:p>
        </w:tc>
        <w:tc>
          <w:tcPr>
            <w:tcW w:w="2160" w:type="dxa"/>
          </w:tcPr>
          <w:p w14:paraId="15CA45CD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09.00 – 10.30</w:t>
            </w:r>
          </w:p>
          <w:p w14:paraId="0BE4880B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 xml:space="preserve">Коллективные просмотры педагогического процесса </w:t>
            </w:r>
          </w:p>
          <w:p w14:paraId="5943B4CF" w14:textId="77777777" w:rsidR="003A4A38" w:rsidRPr="007B271C" w:rsidRDefault="003A4A38" w:rsidP="00A74FCF">
            <w:pPr>
              <w:pStyle w:val="a4"/>
              <w:shd w:val="clear" w:color="auto" w:fill="FFFFFF"/>
            </w:pPr>
          </w:p>
        </w:tc>
        <w:tc>
          <w:tcPr>
            <w:tcW w:w="2160" w:type="dxa"/>
          </w:tcPr>
          <w:p w14:paraId="157C467D" w14:textId="77777777" w:rsidR="003A4A38" w:rsidRPr="007B271C" w:rsidRDefault="003A4A38" w:rsidP="00A74FC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B27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09.00 – 10.00</w:t>
            </w:r>
          </w:p>
          <w:p w14:paraId="5BA8E25B" w14:textId="77777777" w:rsidR="003A4A38" w:rsidRPr="007B271C" w:rsidRDefault="003A4A38" w:rsidP="00A74FC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оперативного/</w:t>
            </w:r>
          </w:p>
          <w:p w14:paraId="790098B1" w14:textId="77777777" w:rsidR="003A4A38" w:rsidRPr="007B271C" w:rsidRDefault="003A4A38" w:rsidP="00A74FC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тематического/</w:t>
            </w:r>
          </w:p>
          <w:p w14:paraId="26EEC420" w14:textId="77777777" w:rsidR="003A4A38" w:rsidRPr="007B271C" w:rsidRDefault="003A4A38" w:rsidP="00A74FC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итогового контроля</w:t>
            </w:r>
            <w:r w:rsidRPr="007B27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0E6C2FD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D322B4" w14:textId="77777777" w:rsidR="003A4A38" w:rsidRPr="009F5D3D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9F5D3D">
              <w:rPr>
                <w:b/>
              </w:rPr>
              <w:t>09.00 – 10.00</w:t>
            </w:r>
          </w:p>
          <w:p w14:paraId="01E70F1D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Обход групп</w:t>
            </w:r>
          </w:p>
          <w:p w14:paraId="183B7619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воспитательно-образовательной работы с детьми</w:t>
            </w:r>
          </w:p>
        </w:tc>
      </w:tr>
      <w:tr w:rsidR="003A4A38" w:rsidRPr="007B271C" w14:paraId="109CD4ED" w14:textId="77777777" w:rsidTr="00A74FCF">
        <w:trPr>
          <w:trHeight w:val="2122"/>
        </w:trPr>
        <w:tc>
          <w:tcPr>
            <w:tcW w:w="1656" w:type="dxa"/>
            <w:vMerge/>
          </w:tcPr>
          <w:p w14:paraId="58D25B3E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19033ED4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 xml:space="preserve"> </w:t>
            </w:r>
            <w:r w:rsidRPr="007B271C">
              <w:rPr>
                <w:b/>
              </w:rPr>
              <w:t>10.30 – 12.00</w:t>
            </w:r>
          </w:p>
          <w:p w14:paraId="2C8E14AC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Документирование результатов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1BBD32A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rPr>
                <w:b/>
              </w:rPr>
              <w:t>10.30 – 12.00</w:t>
            </w:r>
          </w:p>
          <w:p w14:paraId="7DA0D370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Документирование результатов коллективного просмотра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DDC6015" w14:textId="77777777" w:rsidR="003A4A38" w:rsidRPr="007B271C" w:rsidRDefault="003A4A38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10.00 – 11.00</w:t>
            </w:r>
          </w:p>
          <w:p w14:paraId="2A5ECACA" w14:textId="77777777" w:rsidR="003A4A38" w:rsidRPr="007B271C" w:rsidRDefault="003A4A38" w:rsidP="00A74F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9673F6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C">
              <w:rPr>
                <w:rFonts w:ascii="Times New Roman" w:eastAsia="Times New Roman" w:hAnsi="Times New Roman"/>
                <w:sz w:val="24"/>
                <w:szCs w:val="24"/>
              </w:rPr>
              <w:t>Документирование результатов наблюдений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3EB7045" w14:textId="77777777" w:rsidR="003A4A38" w:rsidRPr="007B271C" w:rsidRDefault="003A4A38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10.00 – 12.00</w:t>
            </w:r>
          </w:p>
          <w:p w14:paraId="0A3EE0FC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271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7B271C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14:paraId="2949D5D3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sz w:val="24"/>
                <w:szCs w:val="24"/>
              </w:rPr>
              <w:t>(1 раз в квартал)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контроль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271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7B271C"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</w:tc>
      </w:tr>
      <w:tr w:rsidR="003A4A38" w:rsidRPr="007B271C" w14:paraId="76EC0BB6" w14:textId="77777777" w:rsidTr="00A74FCF">
        <w:trPr>
          <w:trHeight w:val="1599"/>
        </w:trPr>
        <w:tc>
          <w:tcPr>
            <w:tcW w:w="1656" w:type="dxa"/>
            <w:vMerge/>
          </w:tcPr>
          <w:p w14:paraId="6BA13055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21C81B7A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12.30 – 14.00</w:t>
            </w:r>
          </w:p>
          <w:p w14:paraId="14D2CEB2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Подготовка к методическим мероприятиям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6503F0E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12.30 - 14.30</w:t>
            </w:r>
          </w:p>
          <w:p w14:paraId="7F8FE55B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Работа с документами по аттестации педагогов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E5EDC34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11.00 – 12.00</w:t>
            </w:r>
          </w:p>
          <w:p w14:paraId="28329261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 xml:space="preserve">Работа с педагогами на прогулке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72664C3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rPr>
                <w:b/>
              </w:rPr>
              <w:t>12.30 – 14.00</w:t>
            </w:r>
            <w:r w:rsidRPr="007B271C">
              <w:t xml:space="preserve"> Оказание помощи молодым педагогам</w:t>
            </w:r>
          </w:p>
          <w:p w14:paraId="56F4584B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38" w:rsidRPr="007B271C" w14:paraId="19F0DC44" w14:textId="77777777" w:rsidTr="00A74FCF">
        <w:trPr>
          <w:trHeight w:val="1867"/>
        </w:trPr>
        <w:tc>
          <w:tcPr>
            <w:tcW w:w="1656" w:type="dxa"/>
            <w:vMerge/>
          </w:tcPr>
          <w:p w14:paraId="588A367C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49590624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rPr>
                <w:b/>
              </w:rPr>
              <w:t>14.00 – 15.00</w:t>
            </w:r>
            <w:r w:rsidRPr="007B271C">
              <w:t xml:space="preserve"> Работа по обобщению актуального педагогического опыта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774D7DC6" w14:textId="77777777" w:rsidR="003A4A38" w:rsidRPr="007B271C" w:rsidRDefault="003A4A38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14.30 – 15.42</w:t>
            </w:r>
          </w:p>
          <w:p w14:paraId="72DF07F1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Систематизация материала</w:t>
            </w:r>
          </w:p>
          <w:p w14:paraId="7140A1DB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Тематический контроль в группах (1 раз в квартал)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578E51C2" w14:textId="77777777" w:rsidR="003A4A38" w:rsidRPr="007B271C" w:rsidRDefault="003A4A38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12.30 – 15.42</w:t>
            </w:r>
          </w:p>
          <w:p w14:paraId="09E35B6B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Проверка календарных планов  воспитателей</w:t>
            </w:r>
          </w:p>
          <w:p w14:paraId="7236C679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3A690F69" w14:textId="77777777" w:rsidR="003A4A38" w:rsidRPr="007B271C" w:rsidRDefault="003A4A38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 – 15.42 </w:t>
            </w:r>
          </w:p>
          <w:p w14:paraId="6B8107EF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Работа в методическом кабинете, оформление материалов, выставок Разработка методических рекомендаций</w:t>
            </w:r>
          </w:p>
          <w:p w14:paraId="501A3F07" w14:textId="77777777" w:rsidR="003A4A38" w:rsidRPr="007B271C" w:rsidRDefault="003A4A38" w:rsidP="00A74FCF"/>
        </w:tc>
      </w:tr>
      <w:tr w:rsidR="003A4A38" w:rsidRPr="007B271C" w14:paraId="0F442912" w14:textId="77777777" w:rsidTr="00A74FCF">
        <w:trPr>
          <w:trHeight w:val="1367"/>
        </w:trPr>
        <w:tc>
          <w:tcPr>
            <w:tcW w:w="1656" w:type="dxa"/>
            <w:vMerge/>
          </w:tcPr>
          <w:p w14:paraId="483EE5AF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2FFE4144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15.00 – 15.42</w:t>
            </w:r>
          </w:p>
          <w:p w14:paraId="481AAD9C" w14:textId="77777777" w:rsidR="003A4A38" w:rsidRPr="007B271C" w:rsidRDefault="003A4A38" w:rsidP="00A74FCF">
            <w:pPr>
              <w:pStyle w:val="a4"/>
              <w:shd w:val="clear" w:color="auto" w:fill="FFFFFF"/>
              <w:rPr>
                <w:b/>
              </w:rPr>
            </w:pPr>
            <w:r w:rsidRPr="007B271C">
              <w:t>Подготовка к педсовету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428326B1" w14:textId="77777777" w:rsidR="003A4A38" w:rsidRPr="007B271C" w:rsidRDefault="003A4A38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3C703928" w14:textId="77777777" w:rsidR="003A4A38" w:rsidRPr="007B271C" w:rsidRDefault="003A4A38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384D79BD" w14:textId="77777777" w:rsidR="003A4A38" w:rsidRPr="007B271C" w:rsidRDefault="003A4A38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A38" w:rsidRPr="007B271C" w14:paraId="3E8CC587" w14:textId="77777777" w:rsidTr="00A74FCF">
        <w:trPr>
          <w:trHeight w:val="3538"/>
        </w:trPr>
        <w:tc>
          <w:tcPr>
            <w:tcW w:w="1656" w:type="dxa"/>
            <w:vMerge/>
          </w:tcPr>
          <w:p w14:paraId="44E8501C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</w:tcPr>
          <w:p w14:paraId="1F562155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15.42. – 16.42</w:t>
            </w:r>
          </w:p>
          <w:p w14:paraId="46498794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Работа по оформлению методических материалов, результатов наблюдений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DE32078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15.42. – 16.42</w:t>
            </w:r>
          </w:p>
          <w:p w14:paraId="5D615E0E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Работа с нормативно-правовыми документами, научно-методической и учебной литературой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B621D58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15.42. – 16.42</w:t>
            </w:r>
          </w:p>
          <w:p w14:paraId="7E0CA623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C">
              <w:rPr>
                <w:rFonts w:ascii="Times New Roman" w:eastAsia="Times New Roman" w:hAnsi="Times New Roman"/>
                <w:sz w:val="24"/>
                <w:szCs w:val="24"/>
              </w:rPr>
              <w:t>Работа по оформлению выставок, стендов</w:t>
            </w:r>
          </w:p>
          <w:p w14:paraId="464E7F94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C813C23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15.42. – 16.42</w:t>
            </w:r>
          </w:p>
          <w:p w14:paraId="14ECEFB9" w14:textId="77777777" w:rsidR="003A4A38" w:rsidRPr="007B271C" w:rsidRDefault="003A4A38" w:rsidP="00A74F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271C">
              <w:rPr>
                <w:rFonts w:ascii="Times New Roman" w:eastAsia="Times New Roman" w:hAnsi="Times New Roman"/>
                <w:sz w:val="24"/>
                <w:szCs w:val="24"/>
              </w:rPr>
              <w:t>Планирование работы на месяц</w:t>
            </w:r>
          </w:p>
          <w:p w14:paraId="60B539FD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  <w:p w14:paraId="237E7814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  <w:p w14:paraId="45D15096" w14:textId="77777777" w:rsidR="003A4A38" w:rsidRPr="007B271C" w:rsidRDefault="003A4A38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  <w:p w14:paraId="0A0D629D" w14:textId="77777777" w:rsidR="003A4A38" w:rsidRPr="007B271C" w:rsidRDefault="003A4A38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29121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66498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E119B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48"/>
        <w:gridCol w:w="2198"/>
        <w:gridCol w:w="2160"/>
        <w:gridCol w:w="2155"/>
        <w:gridCol w:w="2153"/>
      </w:tblGrid>
      <w:tr w:rsidR="0030438F" w:rsidRPr="007B271C" w14:paraId="50B6A554" w14:textId="77777777" w:rsidTr="0030438F">
        <w:trPr>
          <w:trHeight w:val="1367"/>
        </w:trPr>
        <w:tc>
          <w:tcPr>
            <w:tcW w:w="1648" w:type="dxa"/>
            <w:vMerge w:val="restart"/>
          </w:tcPr>
          <w:p w14:paraId="470640D9" w14:textId="77777777" w:rsidR="0030438F" w:rsidRPr="007B271C" w:rsidRDefault="0030438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  <w:p w14:paraId="55F2A0FE" w14:textId="77777777" w:rsidR="0030438F" w:rsidRPr="007B271C" w:rsidRDefault="0030438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16.42</w:t>
            </w:r>
          </w:p>
          <w:p w14:paraId="58171A25" w14:textId="77777777" w:rsidR="0030438F" w:rsidRPr="007B271C" w:rsidRDefault="0030438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 </w:t>
            </w:r>
          </w:p>
          <w:p w14:paraId="0952F089" w14:textId="77777777" w:rsidR="0030438F" w:rsidRPr="007B271C" w:rsidRDefault="0030438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2198" w:type="dxa"/>
            <w:vMerge w:val="restart"/>
          </w:tcPr>
          <w:p w14:paraId="4DE26B3F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t xml:space="preserve"> </w:t>
            </w:r>
            <w:r>
              <w:rPr>
                <w:b/>
              </w:rPr>
              <w:t>09.00</w:t>
            </w:r>
            <w:r w:rsidRPr="007B271C">
              <w:rPr>
                <w:b/>
              </w:rPr>
              <w:t xml:space="preserve"> – 12.00</w:t>
            </w:r>
          </w:p>
          <w:p w14:paraId="02392190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 xml:space="preserve"> Проверка планирования деятельности воспитателей  и узких специалистов</w:t>
            </w:r>
          </w:p>
        </w:tc>
        <w:tc>
          <w:tcPr>
            <w:tcW w:w="2160" w:type="dxa"/>
            <w:vMerge w:val="restart"/>
          </w:tcPr>
          <w:p w14:paraId="64C94456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t xml:space="preserve"> </w:t>
            </w:r>
            <w:r>
              <w:rPr>
                <w:b/>
              </w:rPr>
              <w:t>09.00</w:t>
            </w:r>
            <w:r w:rsidRPr="007B271C">
              <w:rPr>
                <w:b/>
              </w:rPr>
              <w:t xml:space="preserve"> – 12.00</w:t>
            </w:r>
          </w:p>
          <w:p w14:paraId="184F8BD6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0" w:afterAutospacing="0"/>
            </w:pPr>
            <w:r w:rsidRPr="007B271C">
              <w:t xml:space="preserve">Разработка, подбор консультаций для родителей и воспитателей ДОУ </w:t>
            </w:r>
          </w:p>
        </w:tc>
        <w:tc>
          <w:tcPr>
            <w:tcW w:w="2155" w:type="dxa"/>
            <w:vMerge w:val="restart"/>
          </w:tcPr>
          <w:p w14:paraId="3EB44D23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09.00</w:t>
            </w:r>
            <w:r w:rsidRPr="007B271C">
              <w:rPr>
                <w:b/>
              </w:rPr>
              <w:t xml:space="preserve"> – 12.00 </w:t>
            </w:r>
          </w:p>
          <w:p w14:paraId="25FFFAA1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Работа по обобщению передового педагогического опыта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683EADD4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09.00</w:t>
            </w:r>
            <w:r w:rsidRPr="007B271C">
              <w:rPr>
                <w:b/>
              </w:rPr>
              <w:t xml:space="preserve"> – 12.00 </w:t>
            </w:r>
          </w:p>
          <w:p w14:paraId="479F98D3" w14:textId="77777777" w:rsidR="0030438F" w:rsidRPr="007B271C" w:rsidRDefault="0030438F" w:rsidP="00A74F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методически</w:t>
            </w:r>
            <w:r w:rsidRPr="007B271C">
              <w:rPr>
                <w:rFonts w:ascii="Times New Roman" w:eastAsia="Times New Roman" w:hAnsi="Times New Roman"/>
                <w:sz w:val="24"/>
                <w:szCs w:val="24"/>
              </w:rPr>
              <w:t>ми материалами в помощь педагогам</w:t>
            </w:r>
            <w:r w:rsidRPr="007B271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30438F" w:rsidRPr="007B271C" w14:paraId="1643E434" w14:textId="77777777" w:rsidTr="0030438F">
        <w:trPr>
          <w:trHeight w:val="276"/>
        </w:trPr>
        <w:tc>
          <w:tcPr>
            <w:tcW w:w="1648" w:type="dxa"/>
            <w:vMerge/>
          </w:tcPr>
          <w:p w14:paraId="09F156B8" w14:textId="77777777" w:rsidR="0030438F" w:rsidRPr="007B271C" w:rsidRDefault="0030438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0A988419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60" w:type="dxa"/>
            <w:vMerge/>
          </w:tcPr>
          <w:p w14:paraId="18106FDA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14:paraId="499FBD96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</w:tcBorders>
          </w:tcPr>
          <w:p w14:paraId="1038F099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12.30 – 14</w:t>
            </w:r>
            <w:r w:rsidRPr="007B271C">
              <w:rPr>
                <w:b/>
              </w:rPr>
              <w:t>.15</w:t>
            </w:r>
          </w:p>
          <w:p w14:paraId="7372CD89" w14:textId="77777777" w:rsidR="0030438F" w:rsidRPr="007B271C" w:rsidRDefault="0030438F" w:rsidP="00A74FCF">
            <w:pPr>
              <w:pStyle w:val="a4"/>
              <w:shd w:val="clear" w:color="auto" w:fill="FFFFFF"/>
            </w:pPr>
            <w:r w:rsidRPr="007B271C">
              <w:t>Работа с документацией по аттестации педагогов</w:t>
            </w:r>
          </w:p>
        </w:tc>
      </w:tr>
      <w:tr w:rsidR="0030438F" w:rsidRPr="007B271C" w14:paraId="6AE27683" w14:textId="77777777" w:rsidTr="0030438F">
        <w:trPr>
          <w:trHeight w:val="276"/>
        </w:trPr>
        <w:tc>
          <w:tcPr>
            <w:tcW w:w="1648" w:type="dxa"/>
            <w:vMerge/>
          </w:tcPr>
          <w:p w14:paraId="459653DD" w14:textId="77777777" w:rsidR="0030438F" w:rsidRPr="007B271C" w:rsidRDefault="0030438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</w:tcPr>
          <w:p w14:paraId="331C2F3C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60" w:type="dxa"/>
            <w:vMerge/>
          </w:tcPr>
          <w:p w14:paraId="5B4CE47E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</w:tcPr>
          <w:p w14:paraId="2FE68B7E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12.30 – 14</w:t>
            </w:r>
            <w:r w:rsidRPr="007B271C">
              <w:rPr>
                <w:b/>
              </w:rPr>
              <w:t>.00</w:t>
            </w:r>
          </w:p>
          <w:p w14:paraId="3A8232D2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Методическое сопровождение воспитателей в оформлении мастер – классов, статей, представлений и.т.д.</w:t>
            </w:r>
          </w:p>
        </w:tc>
        <w:tc>
          <w:tcPr>
            <w:tcW w:w="2153" w:type="dxa"/>
            <w:vMerge/>
            <w:tcBorders>
              <w:bottom w:val="single" w:sz="4" w:space="0" w:color="auto"/>
            </w:tcBorders>
          </w:tcPr>
          <w:p w14:paraId="2FE47828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</w:tr>
      <w:tr w:rsidR="0030438F" w:rsidRPr="007B271C" w14:paraId="65952430" w14:textId="77777777" w:rsidTr="0030438F">
        <w:trPr>
          <w:trHeight w:val="276"/>
        </w:trPr>
        <w:tc>
          <w:tcPr>
            <w:tcW w:w="1648" w:type="dxa"/>
            <w:vMerge/>
          </w:tcPr>
          <w:p w14:paraId="0CE97395" w14:textId="77777777" w:rsidR="0030438F" w:rsidRPr="007B271C" w:rsidRDefault="0030438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</w:tcBorders>
          </w:tcPr>
          <w:p w14:paraId="7303D57F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12.30 – 14</w:t>
            </w:r>
            <w:r w:rsidRPr="007B271C">
              <w:rPr>
                <w:b/>
              </w:rPr>
              <w:t>.30</w:t>
            </w:r>
          </w:p>
          <w:p w14:paraId="75225614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Работа по оформлению методических материалов, результатов наблюдений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414D41AA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55" w:type="dxa"/>
            <w:vMerge/>
          </w:tcPr>
          <w:p w14:paraId="4BDCEF19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CD71D6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</w:tr>
      <w:tr w:rsidR="0030438F" w:rsidRPr="007B271C" w14:paraId="0F9D36AA" w14:textId="77777777" w:rsidTr="0030438F">
        <w:trPr>
          <w:trHeight w:val="1135"/>
        </w:trPr>
        <w:tc>
          <w:tcPr>
            <w:tcW w:w="1648" w:type="dxa"/>
            <w:vMerge/>
          </w:tcPr>
          <w:p w14:paraId="259A329C" w14:textId="77777777" w:rsidR="0030438F" w:rsidRPr="007B271C" w:rsidRDefault="0030438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</w:tcPr>
          <w:p w14:paraId="2794571A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0DE3E6A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12.30 – 14</w:t>
            </w:r>
            <w:r w:rsidRPr="007B271C">
              <w:rPr>
                <w:b/>
              </w:rPr>
              <w:t>.00</w:t>
            </w:r>
          </w:p>
          <w:p w14:paraId="690D244C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Обновление содержания информационной среды сайта ДОУ</w:t>
            </w: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14:paraId="383675DE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1C548710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14.15 – 15</w:t>
            </w:r>
            <w:r w:rsidRPr="007B271C">
              <w:rPr>
                <w:b/>
              </w:rPr>
              <w:t>.30</w:t>
            </w:r>
          </w:p>
          <w:p w14:paraId="71CE3A3D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Наблюдение организации деятельности детей во второй половине дня</w:t>
            </w:r>
          </w:p>
        </w:tc>
      </w:tr>
      <w:tr w:rsidR="0030438F" w:rsidRPr="007B271C" w14:paraId="39DC4619" w14:textId="77777777" w:rsidTr="003E3927">
        <w:trPr>
          <w:trHeight w:val="1388"/>
        </w:trPr>
        <w:tc>
          <w:tcPr>
            <w:tcW w:w="1648" w:type="dxa"/>
            <w:vMerge/>
          </w:tcPr>
          <w:p w14:paraId="1D46DF04" w14:textId="77777777" w:rsidR="0030438F" w:rsidRPr="007B271C" w:rsidRDefault="0030438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</w:tcBorders>
          </w:tcPr>
          <w:p w14:paraId="42E66C54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14.30 – 16.42</w:t>
            </w:r>
            <w:r w:rsidRPr="007B271C">
              <w:rPr>
                <w:b/>
              </w:rPr>
              <w:t xml:space="preserve"> </w:t>
            </w:r>
          </w:p>
          <w:p w14:paraId="1CD69E1F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Посещение родительских собраний</w:t>
            </w:r>
          </w:p>
          <w:p w14:paraId="707CC94D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>
              <w:t>Работа в Консультационном центре</w:t>
            </w:r>
            <w:r w:rsidRPr="007B271C">
              <w:t xml:space="preserve"> ДОУ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7E437818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14.00 – 16.42</w:t>
            </w:r>
            <w:r w:rsidRPr="007B271C">
              <w:rPr>
                <w:b/>
              </w:rPr>
              <w:t xml:space="preserve"> </w:t>
            </w:r>
          </w:p>
          <w:p w14:paraId="7D632AEC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Взаимодействие с родителями</w:t>
            </w:r>
          </w:p>
          <w:p w14:paraId="6072A9D3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 xml:space="preserve">Консультирование родителей </w:t>
            </w:r>
          </w:p>
          <w:p w14:paraId="29E9FADD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Индивидуальные беседы с родителями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1049C9C1" w14:textId="77777777" w:rsidR="0030438F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>
              <w:rPr>
                <w:b/>
              </w:rPr>
              <w:t>14.00 – 15</w:t>
            </w:r>
            <w:r w:rsidRPr="007B271C">
              <w:rPr>
                <w:b/>
              </w:rPr>
              <w:t xml:space="preserve">.30 </w:t>
            </w:r>
          </w:p>
          <w:p w14:paraId="79CD9FF1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>
              <w:t>Работа с воспитателями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</w:tcBorders>
          </w:tcPr>
          <w:p w14:paraId="607DCE8B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15.30 – 16.42</w:t>
            </w:r>
          </w:p>
          <w:p w14:paraId="55699D36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t>Работа по оформлению методических материалов, результатов наблюдений</w:t>
            </w:r>
          </w:p>
          <w:p w14:paraId="4FC0FDFA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</w:tr>
      <w:tr w:rsidR="0030438F" w:rsidRPr="007B271C" w14:paraId="20763082" w14:textId="77777777" w:rsidTr="003E3927">
        <w:trPr>
          <w:trHeight w:val="1609"/>
        </w:trPr>
        <w:tc>
          <w:tcPr>
            <w:tcW w:w="1648" w:type="dxa"/>
            <w:vMerge/>
          </w:tcPr>
          <w:p w14:paraId="527A0499" w14:textId="77777777" w:rsidR="0030438F" w:rsidRPr="007B271C" w:rsidRDefault="0030438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2E0F416B" w14:textId="77777777" w:rsidR="0030438F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  <w:tc>
          <w:tcPr>
            <w:tcW w:w="2160" w:type="dxa"/>
            <w:vMerge/>
          </w:tcPr>
          <w:p w14:paraId="1A4D6590" w14:textId="77777777" w:rsidR="0030438F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263E07ED" w14:textId="77777777" w:rsidR="0030438F" w:rsidRDefault="0030438F" w:rsidP="00A74FCF">
            <w:pPr>
              <w:pStyle w:val="a4"/>
              <w:shd w:val="clear" w:color="auto" w:fill="FFFFFF"/>
              <w:rPr>
                <w:b/>
              </w:rPr>
            </w:pPr>
            <w:r>
              <w:rPr>
                <w:b/>
              </w:rPr>
              <w:t>15.30 – 16.42</w:t>
            </w:r>
          </w:p>
          <w:p w14:paraId="34C2D4EF" w14:textId="77777777" w:rsidR="0030438F" w:rsidRPr="0030438F" w:rsidRDefault="0030438F" w:rsidP="00A74FCF">
            <w:pPr>
              <w:pStyle w:val="a4"/>
              <w:shd w:val="clear" w:color="auto" w:fill="FFFFFF"/>
            </w:pPr>
            <w:r>
              <w:t>Наблюдение и анализ НОД</w:t>
            </w:r>
          </w:p>
        </w:tc>
        <w:tc>
          <w:tcPr>
            <w:tcW w:w="2153" w:type="dxa"/>
            <w:vMerge/>
          </w:tcPr>
          <w:p w14:paraId="316F9364" w14:textId="77777777" w:rsidR="0030438F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</w:tr>
    </w:tbl>
    <w:p w14:paraId="712FA225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C6B1D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56132D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A5E72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5FE9F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61758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A4EED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2D0A1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ABE7B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A3041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9F099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00642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CE24D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27306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378DB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054EF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48"/>
        <w:gridCol w:w="2168"/>
        <w:gridCol w:w="2159"/>
        <w:gridCol w:w="2159"/>
        <w:gridCol w:w="2180"/>
      </w:tblGrid>
      <w:tr w:rsidR="00A74FCF" w:rsidRPr="007B271C" w14:paraId="0D70CD9C" w14:textId="77777777" w:rsidTr="0030438F">
        <w:trPr>
          <w:trHeight w:val="1407"/>
        </w:trPr>
        <w:tc>
          <w:tcPr>
            <w:tcW w:w="1648" w:type="dxa"/>
            <w:vMerge w:val="restart"/>
          </w:tcPr>
          <w:p w14:paraId="5C57138A" w14:textId="77777777" w:rsidR="00A74FCF" w:rsidRPr="007B271C" w:rsidRDefault="00A74FC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14:paraId="13957040" w14:textId="77777777" w:rsidR="00A74FCF" w:rsidRPr="007B271C" w:rsidRDefault="001E7D8E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74FCF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A74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A74FCF"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.42</w:t>
            </w:r>
          </w:p>
          <w:p w14:paraId="66FFF5EE" w14:textId="77777777" w:rsidR="00A74FCF" w:rsidRPr="007B271C" w:rsidRDefault="00A74FC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048A8B86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2168" w:type="dxa"/>
            <w:vMerge w:val="restart"/>
            <w:tcBorders>
              <w:bottom w:val="single" w:sz="4" w:space="0" w:color="000000" w:themeColor="text1"/>
            </w:tcBorders>
          </w:tcPr>
          <w:p w14:paraId="521741E9" w14:textId="77777777" w:rsidR="00A74FCF" w:rsidRPr="007B271C" w:rsidRDefault="001E7D8E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  <w:lang w:val="en-US"/>
              </w:rPr>
              <w:t>09</w:t>
            </w:r>
            <w:r w:rsidR="00A74FCF" w:rsidRPr="007B271C">
              <w:rPr>
                <w:b/>
              </w:rPr>
              <w:t>.00 – 12.00</w:t>
            </w:r>
          </w:p>
          <w:p w14:paraId="61486441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Оперативный контроль</w:t>
            </w:r>
          </w:p>
          <w:p w14:paraId="313AFEEF" w14:textId="77777777" w:rsidR="00A74FCF" w:rsidRPr="007B271C" w:rsidRDefault="00A74FCF" w:rsidP="00A74FCF">
            <w:pPr>
              <w:pStyle w:val="a4"/>
              <w:shd w:val="clear" w:color="auto" w:fill="FFFFFF"/>
            </w:pPr>
          </w:p>
        </w:tc>
        <w:tc>
          <w:tcPr>
            <w:tcW w:w="2159" w:type="dxa"/>
            <w:vMerge w:val="restart"/>
            <w:tcBorders>
              <w:bottom w:val="single" w:sz="4" w:space="0" w:color="000000" w:themeColor="text1"/>
            </w:tcBorders>
          </w:tcPr>
          <w:p w14:paraId="3F52F130" w14:textId="77777777" w:rsidR="00A74FCF" w:rsidRPr="007B271C" w:rsidRDefault="001E7D8E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09</w:t>
            </w:r>
            <w:r w:rsidR="00A74FCF" w:rsidRPr="007B271C">
              <w:rPr>
                <w:b/>
              </w:rPr>
              <w:t xml:space="preserve">.00 – 11.00 </w:t>
            </w:r>
          </w:p>
          <w:p w14:paraId="6BFB9A86" w14:textId="77777777" w:rsidR="00A74FCF" w:rsidRPr="007B271C" w:rsidRDefault="00A74FCF" w:rsidP="00A74F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271C">
              <w:rPr>
                <w:rFonts w:ascii="Times New Roman" w:eastAsia="Times New Roman" w:hAnsi="Times New Roman"/>
                <w:sz w:val="24"/>
                <w:szCs w:val="24"/>
              </w:rPr>
              <w:t xml:space="preserve">Наблюдение и анализ качества работы педагогов с детьми.  </w:t>
            </w:r>
          </w:p>
          <w:p w14:paraId="2E63E996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Семинары, семинары – практикумы</w:t>
            </w:r>
          </w:p>
          <w:p w14:paraId="4A04F057" w14:textId="77777777" w:rsidR="00A74FCF" w:rsidRPr="007B271C" w:rsidRDefault="00A74FCF" w:rsidP="00A74FCF">
            <w:pPr>
              <w:pStyle w:val="a4"/>
              <w:shd w:val="clear" w:color="auto" w:fill="FFFFFF"/>
            </w:pPr>
            <w:r w:rsidRPr="007B271C">
              <w:t>(2 – 3 раза в год)</w:t>
            </w:r>
          </w:p>
        </w:tc>
        <w:tc>
          <w:tcPr>
            <w:tcW w:w="2159" w:type="dxa"/>
            <w:vMerge w:val="restart"/>
            <w:tcBorders>
              <w:bottom w:val="single" w:sz="4" w:space="0" w:color="000000" w:themeColor="text1"/>
            </w:tcBorders>
          </w:tcPr>
          <w:p w14:paraId="3A851312" w14:textId="77777777" w:rsidR="00A74FCF" w:rsidRPr="007B271C" w:rsidRDefault="001E7D8E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09</w:t>
            </w:r>
            <w:r w:rsidR="00A74FCF" w:rsidRPr="007B271C">
              <w:rPr>
                <w:b/>
              </w:rPr>
              <w:t>.00 – 12.00</w:t>
            </w:r>
          </w:p>
          <w:p w14:paraId="1E396EBC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Посещение, контроль ООД инструкторов по физической культуре</w:t>
            </w:r>
          </w:p>
          <w:p w14:paraId="1C59E9EE" w14:textId="77777777" w:rsidR="00A74FCF" w:rsidRPr="007B271C" w:rsidRDefault="00A74FCF" w:rsidP="00A74FCF">
            <w:pPr>
              <w:pStyle w:val="a4"/>
              <w:shd w:val="clear" w:color="auto" w:fill="FFFFFF"/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40701BD0" w14:textId="77777777" w:rsidR="00A74FCF" w:rsidRPr="007B271C" w:rsidRDefault="001E7D8E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="00A74FCF"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.00 – 11.00</w:t>
            </w:r>
          </w:p>
          <w:p w14:paraId="27E7D7ED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35F04" w14:textId="77777777" w:rsidR="00A74FCF" w:rsidRPr="007B271C" w:rsidRDefault="00A74FCF" w:rsidP="00A74FCF">
            <w:r w:rsidRPr="007B271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ООД музыкальных руководителей </w:t>
            </w:r>
          </w:p>
        </w:tc>
      </w:tr>
      <w:tr w:rsidR="00A74FCF" w:rsidRPr="007B271C" w14:paraId="2832EF6A" w14:textId="77777777" w:rsidTr="0030438F">
        <w:trPr>
          <w:trHeight w:val="1534"/>
        </w:trPr>
        <w:tc>
          <w:tcPr>
            <w:tcW w:w="1648" w:type="dxa"/>
            <w:vMerge/>
          </w:tcPr>
          <w:p w14:paraId="3B8C9324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bottom w:val="single" w:sz="4" w:space="0" w:color="auto"/>
            </w:tcBorders>
          </w:tcPr>
          <w:p w14:paraId="1AF5B222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14:paraId="5EBF84F6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14:paraId="745CBD90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14:paraId="24E1223E" w14:textId="77777777" w:rsidR="00A74FCF" w:rsidRPr="007B271C" w:rsidRDefault="00A74FC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– 12.00 </w:t>
            </w:r>
          </w:p>
          <w:p w14:paraId="6BEB71C6" w14:textId="77777777" w:rsidR="00A74FCF" w:rsidRPr="007B271C" w:rsidRDefault="00A74FC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eastAsia="Times New Roman" w:hAnsi="Times New Roman"/>
                <w:sz w:val="24"/>
                <w:szCs w:val="24"/>
              </w:rPr>
              <w:t>Документирование результатов просмотра</w:t>
            </w:r>
          </w:p>
          <w:p w14:paraId="42789D2F" w14:textId="77777777" w:rsidR="00A74FCF" w:rsidRPr="007B271C" w:rsidRDefault="00A74FC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FCF" w:rsidRPr="007B271C" w14:paraId="51A44E84" w14:textId="77777777" w:rsidTr="0030438F">
        <w:trPr>
          <w:trHeight w:val="1282"/>
        </w:trPr>
        <w:tc>
          <w:tcPr>
            <w:tcW w:w="1648" w:type="dxa"/>
            <w:vMerge/>
          </w:tcPr>
          <w:p w14:paraId="45177918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14:paraId="308D616A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12.30 – 13.00</w:t>
            </w:r>
          </w:p>
          <w:p w14:paraId="3ADEF53A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 xml:space="preserve">Подготовка к педсовету, </w:t>
            </w:r>
            <w:proofErr w:type="spellStart"/>
            <w:r w:rsidRPr="007B271C">
              <w:t>педчасу</w:t>
            </w:r>
            <w:proofErr w:type="spellEnd"/>
          </w:p>
        </w:tc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14:paraId="1672841F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11.00 – 13.00</w:t>
            </w:r>
          </w:p>
          <w:p w14:paraId="424348C4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Анализ проведения прогулки для детей дошкольного возраста.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14:paraId="2A4B6730" w14:textId="77777777" w:rsidR="00A74FCF" w:rsidRPr="007B271C" w:rsidRDefault="00A74FC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12.30 – 14.30 </w:t>
            </w:r>
          </w:p>
          <w:p w14:paraId="29C26A11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проектной деятельности ДОУ («Дошкольник Белогорья», «Танцевальная палитра», </w:t>
            </w:r>
          </w:p>
          <w:p w14:paraId="226BC88C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F96972" w14:textId="77777777" w:rsidR="00A74FCF" w:rsidRPr="007B271C" w:rsidRDefault="00A74FC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12.00 – 14.00</w:t>
            </w:r>
          </w:p>
          <w:p w14:paraId="4A4EF1F0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sz w:val="24"/>
                <w:szCs w:val="24"/>
              </w:rPr>
              <w:t>Помощь воспитателям в оформлении опыта работы, портфолио педагога, папок по самообразованию</w:t>
            </w:r>
          </w:p>
        </w:tc>
      </w:tr>
      <w:tr w:rsidR="00A74FCF" w:rsidRPr="007B271C" w14:paraId="10B31BBB" w14:textId="77777777" w:rsidTr="0030438F">
        <w:trPr>
          <w:trHeight w:val="638"/>
        </w:trPr>
        <w:tc>
          <w:tcPr>
            <w:tcW w:w="1648" w:type="dxa"/>
            <w:vMerge/>
          </w:tcPr>
          <w:p w14:paraId="2764FEFD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</w:tcBorders>
          </w:tcPr>
          <w:p w14:paraId="6896EC00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13.00 – 14.00</w:t>
            </w:r>
          </w:p>
          <w:p w14:paraId="00E8AFC5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proofErr w:type="spellStart"/>
            <w:r w:rsidRPr="007B271C">
              <w:t>Педчас</w:t>
            </w:r>
            <w:proofErr w:type="spellEnd"/>
          </w:p>
          <w:p w14:paraId="79ABBE07" w14:textId="77777777" w:rsidR="00A74FCF" w:rsidRPr="007B271C" w:rsidRDefault="00A74FCF" w:rsidP="00A74FCF">
            <w:pPr>
              <w:pStyle w:val="a4"/>
              <w:shd w:val="clear" w:color="auto" w:fill="FFFFFF"/>
              <w:rPr>
                <w:b/>
              </w:rPr>
            </w:pPr>
            <w:r w:rsidRPr="007B271C">
              <w:t>Заседание педсовета (1 раз в 2 месяца)</w:t>
            </w:r>
          </w:p>
        </w:tc>
        <w:tc>
          <w:tcPr>
            <w:tcW w:w="2159" w:type="dxa"/>
            <w:vMerge/>
            <w:tcBorders>
              <w:top w:val="single" w:sz="4" w:space="0" w:color="auto"/>
            </w:tcBorders>
          </w:tcPr>
          <w:p w14:paraId="4CA60BDA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</w:tcBorders>
          </w:tcPr>
          <w:p w14:paraId="19219293" w14:textId="77777777" w:rsidR="00A74FCF" w:rsidRPr="007B271C" w:rsidRDefault="00A74FC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00C5DA" w14:textId="77777777" w:rsidR="00A74FCF" w:rsidRPr="007B271C" w:rsidRDefault="00A74FC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FCF" w:rsidRPr="007B271C" w14:paraId="3A95194D" w14:textId="77777777" w:rsidTr="0030438F">
        <w:trPr>
          <w:trHeight w:val="1367"/>
        </w:trPr>
        <w:tc>
          <w:tcPr>
            <w:tcW w:w="1648" w:type="dxa"/>
            <w:vMerge/>
          </w:tcPr>
          <w:p w14:paraId="423B9F1D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bottom w:val="single" w:sz="4" w:space="0" w:color="auto"/>
            </w:tcBorders>
          </w:tcPr>
          <w:p w14:paraId="0453EEA2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F68130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14:paraId="65C6DB16" w14:textId="77777777" w:rsidR="00A74FCF" w:rsidRPr="007B271C" w:rsidRDefault="00A74FC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CFD43B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 xml:space="preserve">14.00 – 15.00 </w:t>
            </w:r>
          </w:p>
          <w:p w14:paraId="780D8ADC" w14:textId="77777777" w:rsidR="00A74FCF" w:rsidRPr="007B271C" w:rsidRDefault="00A74FCF" w:rsidP="00A74F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sz w:val="24"/>
                <w:szCs w:val="24"/>
              </w:rPr>
              <w:t>Оказание помощи воспитателям в подготовке родительских собраний.</w:t>
            </w:r>
          </w:p>
        </w:tc>
      </w:tr>
      <w:tr w:rsidR="0030438F" w:rsidRPr="007B271C" w14:paraId="6B76FE64" w14:textId="77777777" w:rsidTr="0030438F">
        <w:trPr>
          <w:trHeight w:val="806"/>
        </w:trPr>
        <w:tc>
          <w:tcPr>
            <w:tcW w:w="1648" w:type="dxa"/>
            <w:vMerge/>
          </w:tcPr>
          <w:p w14:paraId="04F870B9" w14:textId="77777777" w:rsidR="0030438F" w:rsidRPr="007B271C" w:rsidRDefault="0030438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</w:tcBorders>
          </w:tcPr>
          <w:p w14:paraId="4A092334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14.00 – 16.00</w:t>
            </w:r>
          </w:p>
          <w:p w14:paraId="5B984BFE" w14:textId="77777777" w:rsidR="0030438F" w:rsidRPr="00FF4857" w:rsidRDefault="0030438F" w:rsidP="00A74FCF">
            <w:pPr>
              <w:pStyle w:val="a4"/>
              <w:shd w:val="clear" w:color="auto" w:fill="FFFFFF"/>
            </w:pPr>
            <w:r>
              <w:t>Выполнение отчетов по запросу управления образования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14:paraId="7CA841C3" w14:textId="77777777" w:rsidR="0030438F" w:rsidRPr="007B271C" w:rsidRDefault="0030438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16.00</w:t>
            </w:r>
          </w:p>
          <w:p w14:paraId="5DEFC4A8" w14:textId="77777777" w:rsidR="0030438F" w:rsidRPr="007B271C" w:rsidRDefault="0030438F" w:rsidP="00A74F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5853BF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Работа над анализом результатов и прогнозом дальнейшего развития воспитательно-образовательной работы с детьми</w:t>
            </w:r>
            <w:r w:rsidRPr="007B271C">
              <w:rPr>
                <w:b/>
              </w:rPr>
              <w:t xml:space="preserve"> 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14:paraId="2191A3C0" w14:textId="77777777" w:rsidR="0030438F" w:rsidRDefault="0030438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 – 15.30</w:t>
            </w:r>
          </w:p>
          <w:p w14:paraId="6B43BCA9" w14:textId="77777777" w:rsidR="0030438F" w:rsidRPr="007B271C" w:rsidRDefault="0030438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99D47" w14:textId="77777777" w:rsidR="0030438F" w:rsidRPr="007B271C" w:rsidRDefault="0030438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sz w:val="24"/>
                <w:szCs w:val="24"/>
              </w:rPr>
              <w:t>Работа  на сайте ЭМОУ</w:t>
            </w:r>
          </w:p>
        </w:tc>
        <w:tc>
          <w:tcPr>
            <w:tcW w:w="21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036644" w14:textId="77777777" w:rsidR="0030438F" w:rsidRPr="007B271C" w:rsidRDefault="0030438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8F" w:rsidRPr="007B271C" w14:paraId="67CF9A8D" w14:textId="77777777" w:rsidTr="009C715A">
        <w:trPr>
          <w:trHeight w:val="662"/>
        </w:trPr>
        <w:tc>
          <w:tcPr>
            <w:tcW w:w="1648" w:type="dxa"/>
            <w:vMerge/>
          </w:tcPr>
          <w:p w14:paraId="4F0A2B4D" w14:textId="77777777" w:rsidR="0030438F" w:rsidRPr="007B271C" w:rsidRDefault="0030438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14:paraId="542C153E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  <w:tc>
          <w:tcPr>
            <w:tcW w:w="2159" w:type="dxa"/>
            <w:vMerge/>
          </w:tcPr>
          <w:p w14:paraId="3A37D76C" w14:textId="77777777" w:rsidR="0030438F" w:rsidRPr="007B271C" w:rsidRDefault="0030438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50134B" w14:textId="77777777" w:rsidR="0030438F" w:rsidRPr="007B271C" w:rsidRDefault="0030438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00DB8C" w14:textId="77777777" w:rsidR="0030438F" w:rsidRPr="007B271C" w:rsidRDefault="0030438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 – 16.00</w:t>
            </w: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F33F49" w14:textId="77777777" w:rsidR="0030438F" w:rsidRPr="007B271C" w:rsidRDefault="0030438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sz w:val="24"/>
                <w:szCs w:val="24"/>
              </w:rPr>
              <w:t>Работа в методическом кабинете</w:t>
            </w:r>
          </w:p>
        </w:tc>
      </w:tr>
      <w:tr w:rsidR="0030438F" w:rsidRPr="007B271C" w14:paraId="77D31C07" w14:textId="77777777" w:rsidTr="009C715A">
        <w:trPr>
          <w:trHeight w:val="1751"/>
        </w:trPr>
        <w:tc>
          <w:tcPr>
            <w:tcW w:w="1648" w:type="dxa"/>
            <w:vMerge/>
          </w:tcPr>
          <w:p w14:paraId="2268F48E" w14:textId="77777777" w:rsidR="0030438F" w:rsidRPr="007B271C" w:rsidRDefault="0030438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bottom w:val="single" w:sz="4" w:space="0" w:color="000000" w:themeColor="text1"/>
            </w:tcBorders>
          </w:tcPr>
          <w:p w14:paraId="2F7AC38E" w14:textId="77777777" w:rsidR="0030438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  <w:tc>
          <w:tcPr>
            <w:tcW w:w="2159" w:type="dxa"/>
            <w:vMerge/>
            <w:tcBorders>
              <w:bottom w:val="single" w:sz="4" w:space="0" w:color="000000" w:themeColor="text1"/>
            </w:tcBorders>
          </w:tcPr>
          <w:p w14:paraId="13ACDB81" w14:textId="77777777" w:rsidR="0030438F" w:rsidRPr="007B271C" w:rsidRDefault="0030438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96DB130" w14:textId="77777777" w:rsidR="0030438F" w:rsidRDefault="0030438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16.00</w:t>
            </w:r>
          </w:p>
          <w:p w14:paraId="303369A9" w14:textId="77777777" w:rsidR="0030438F" w:rsidRPr="007B271C" w:rsidRDefault="0030438F" w:rsidP="0030438F">
            <w:pPr>
              <w:pStyle w:val="a4"/>
              <w:shd w:val="clear" w:color="auto" w:fill="FFFFFF"/>
              <w:spacing w:before="0" w:beforeAutospacing="0" w:after="0" w:afterAutospacing="0"/>
            </w:pPr>
            <w:r w:rsidRPr="007B271C">
              <w:t xml:space="preserve">Организационные вопросы, </w:t>
            </w:r>
          </w:p>
          <w:p w14:paraId="3F694F76" w14:textId="77777777" w:rsidR="0030438F" w:rsidRPr="007B271C" w:rsidRDefault="0030438F" w:rsidP="00304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t>контроль обновления информационных уголков</w:t>
            </w:r>
          </w:p>
        </w:tc>
        <w:tc>
          <w:tcPr>
            <w:tcW w:w="218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61A3E41" w14:textId="77777777" w:rsidR="0030438F" w:rsidRPr="007B271C" w:rsidRDefault="0030438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FCF" w:rsidRPr="007B271C" w14:paraId="4AAC7305" w14:textId="77777777" w:rsidTr="0030438F">
        <w:trPr>
          <w:trHeight w:val="1232"/>
        </w:trPr>
        <w:tc>
          <w:tcPr>
            <w:tcW w:w="1648" w:type="dxa"/>
            <w:vMerge/>
          </w:tcPr>
          <w:p w14:paraId="78E71F44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</w:tcBorders>
          </w:tcPr>
          <w:p w14:paraId="55A7751A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t xml:space="preserve"> </w:t>
            </w:r>
            <w:r>
              <w:rPr>
                <w:b/>
              </w:rPr>
              <w:t>16. 00– 17.00</w:t>
            </w:r>
          </w:p>
          <w:p w14:paraId="14445AF6" w14:textId="77777777" w:rsidR="00A74FCF" w:rsidRPr="003A4A38" w:rsidRDefault="00A74FCF" w:rsidP="00A74F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 КЦ «ЦИП»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1D625427" w14:textId="77777777" w:rsidR="00A74FCF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16.00 – 17.00</w:t>
            </w:r>
          </w:p>
          <w:p w14:paraId="60432C44" w14:textId="77777777" w:rsidR="00A74FCF" w:rsidRPr="003A4A38" w:rsidRDefault="00A74FCF" w:rsidP="00A74F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 КЦ «ЦИП»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0C060D37" w14:textId="77777777" w:rsidR="0030438F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16.00 – 17.00</w:t>
            </w:r>
          </w:p>
          <w:p w14:paraId="5F35A8A8" w14:textId="77777777" w:rsidR="00A74FCF" w:rsidRPr="007B271C" w:rsidRDefault="0030438F" w:rsidP="00A74FCF">
            <w:pPr>
              <w:pStyle w:val="a4"/>
              <w:shd w:val="clear" w:color="auto" w:fill="FFFFFF"/>
            </w:pPr>
            <w:r>
              <w:t>Работа  КЦ «ЦИП»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41F48" w14:textId="77777777" w:rsidR="00A74FCF" w:rsidRPr="007B271C" w:rsidRDefault="0030438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>
              <w:rPr>
                <w:b/>
              </w:rPr>
              <w:t>16.00 – 17.00</w:t>
            </w:r>
          </w:p>
          <w:p w14:paraId="5580D65C" w14:textId="77777777" w:rsidR="00A74FCF" w:rsidRPr="007B271C" w:rsidRDefault="0030438F" w:rsidP="00A74FCF">
            <w:pPr>
              <w:pStyle w:val="a4"/>
              <w:shd w:val="clear" w:color="auto" w:fill="FFFFFF"/>
            </w:pPr>
            <w:r>
              <w:t>Работа  КЦ «ЦИП»</w:t>
            </w:r>
          </w:p>
        </w:tc>
      </w:tr>
      <w:tr w:rsidR="00A74FCF" w14:paraId="0CFB2EC7" w14:textId="77777777" w:rsidTr="0030438F">
        <w:trPr>
          <w:trHeight w:val="276"/>
        </w:trPr>
        <w:tc>
          <w:tcPr>
            <w:tcW w:w="1648" w:type="dxa"/>
            <w:vMerge/>
          </w:tcPr>
          <w:p w14:paraId="54C55A5C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bottom w:val="single" w:sz="4" w:space="0" w:color="auto"/>
            </w:tcBorders>
          </w:tcPr>
          <w:p w14:paraId="32286991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14:paraId="5366B9F7" w14:textId="77777777" w:rsidR="00A74FCF" w:rsidRPr="003A4A38" w:rsidRDefault="00A74FCF" w:rsidP="00A74FCF">
            <w:pPr>
              <w:pStyle w:val="a4"/>
              <w:shd w:val="clear" w:color="auto" w:fill="FFFFFF"/>
              <w:rPr>
                <w:b/>
              </w:rPr>
            </w:pPr>
            <w:r w:rsidRPr="00FF4857">
              <w:rPr>
                <w:b/>
              </w:rPr>
              <w:t>17.00 – 17.42</w:t>
            </w:r>
          </w:p>
          <w:p w14:paraId="26F90DDA" w14:textId="77777777" w:rsidR="00A74FCF" w:rsidRDefault="0030438F" w:rsidP="00A74FCF">
            <w:pPr>
              <w:pStyle w:val="a4"/>
              <w:shd w:val="clear" w:color="auto" w:fill="FFFFFF"/>
              <w:rPr>
                <w:b/>
              </w:rPr>
            </w:pPr>
            <w:r>
              <w:t>Подбор материала для сайта ДОУ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14:paraId="3B9524DC" w14:textId="77777777" w:rsidR="0030438F" w:rsidRPr="0030438F" w:rsidRDefault="0030438F" w:rsidP="0030438F">
            <w:pPr>
              <w:pStyle w:val="a4"/>
              <w:shd w:val="clear" w:color="auto" w:fill="FFFFFF"/>
              <w:rPr>
                <w:b/>
              </w:rPr>
            </w:pPr>
            <w:r w:rsidRPr="007B271C">
              <w:t xml:space="preserve"> </w:t>
            </w:r>
            <w:r w:rsidRPr="00FF4857">
              <w:rPr>
                <w:b/>
              </w:rPr>
              <w:t>17.00 – 17.42</w:t>
            </w:r>
          </w:p>
          <w:p w14:paraId="63B3DC65" w14:textId="77777777" w:rsidR="00A74FCF" w:rsidRDefault="0030438F" w:rsidP="00A74FCF">
            <w:pPr>
              <w:pStyle w:val="a4"/>
              <w:shd w:val="clear" w:color="auto" w:fill="FFFFFF"/>
              <w:spacing w:after="0"/>
              <w:rPr>
                <w:b/>
              </w:rPr>
            </w:pPr>
            <w:r>
              <w:t>Подбор материала для сайта ДОУ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1AEBAE" w14:textId="77777777" w:rsidR="0030438F" w:rsidRDefault="0030438F" w:rsidP="00A74FCF">
            <w:pPr>
              <w:pStyle w:val="a4"/>
              <w:shd w:val="clear" w:color="auto" w:fill="FFFFFF"/>
            </w:pPr>
            <w:r w:rsidRPr="00FF4857">
              <w:rPr>
                <w:b/>
              </w:rPr>
              <w:t>17.00 – 17.42</w:t>
            </w:r>
          </w:p>
          <w:p w14:paraId="51D035A5" w14:textId="77777777" w:rsidR="0030438F" w:rsidRDefault="0030438F" w:rsidP="00A74FCF">
            <w:pPr>
              <w:pStyle w:val="a4"/>
              <w:shd w:val="clear" w:color="auto" w:fill="FFFFFF"/>
            </w:pPr>
            <w:r>
              <w:t>Подбор материала для сайта ДОУ</w:t>
            </w:r>
          </w:p>
          <w:p w14:paraId="3BA6E710" w14:textId="77777777" w:rsidR="00A74FCF" w:rsidRDefault="00A74FCF" w:rsidP="00A74FCF">
            <w:pPr>
              <w:pStyle w:val="a4"/>
              <w:shd w:val="clear" w:color="auto" w:fill="FFFFFF"/>
              <w:rPr>
                <w:b/>
              </w:rPr>
            </w:pPr>
          </w:p>
        </w:tc>
      </w:tr>
      <w:tr w:rsidR="00A74FCF" w14:paraId="214B6B0F" w14:textId="77777777" w:rsidTr="0030438F">
        <w:trPr>
          <w:trHeight w:val="1751"/>
        </w:trPr>
        <w:tc>
          <w:tcPr>
            <w:tcW w:w="1648" w:type="dxa"/>
            <w:vMerge/>
            <w:tcBorders>
              <w:bottom w:val="single" w:sz="4" w:space="0" w:color="000000" w:themeColor="text1"/>
            </w:tcBorders>
          </w:tcPr>
          <w:p w14:paraId="1B3E333B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C4014FB" w14:textId="77777777" w:rsidR="00A74FCF" w:rsidRPr="00FF4857" w:rsidRDefault="00A74FCF" w:rsidP="00A74FCF">
            <w:pPr>
              <w:pStyle w:val="a4"/>
              <w:shd w:val="clear" w:color="auto" w:fill="FFFFFF"/>
              <w:rPr>
                <w:b/>
              </w:rPr>
            </w:pPr>
            <w:r w:rsidRPr="00FF4857">
              <w:rPr>
                <w:b/>
              </w:rPr>
              <w:t>17.00 – 17.42</w:t>
            </w:r>
          </w:p>
          <w:p w14:paraId="0171C405" w14:textId="77777777" w:rsidR="00A74FCF" w:rsidRPr="007B271C" w:rsidRDefault="00A74FCF" w:rsidP="00A74FCF">
            <w:pPr>
              <w:pStyle w:val="a4"/>
              <w:shd w:val="clear" w:color="auto" w:fill="FFFFFF"/>
            </w:pPr>
            <w:r>
              <w:t>Подбор материала для сайта ДОУ</w:t>
            </w:r>
          </w:p>
        </w:tc>
        <w:tc>
          <w:tcPr>
            <w:tcW w:w="2159" w:type="dxa"/>
            <w:vMerge/>
            <w:tcBorders>
              <w:bottom w:val="single" w:sz="4" w:space="0" w:color="000000" w:themeColor="text1"/>
            </w:tcBorders>
          </w:tcPr>
          <w:p w14:paraId="04799756" w14:textId="77777777" w:rsidR="00A74FCF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  <w:tc>
          <w:tcPr>
            <w:tcW w:w="2159" w:type="dxa"/>
            <w:vMerge/>
            <w:tcBorders>
              <w:bottom w:val="single" w:sz="4" w:space="0" w:color="000000" w:themeColor="text1"/>
            </w:tcBorders>
          </w:tcPr>
          <w:p w14:paraId="47AF7577" w14:textId="77777777" w:rsidR="00A74FCF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  <w:tc>
          <w:tcPr>
            <w:tcW w:w="218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313A368C" w14:textId="77777777" w:rsidR="00A74FCF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</w:tr>
    </w:tbl>
    <w:p w14:paraId="6556DBE3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E9192" w14:textId="77777777" w:rsidR="00A74FCF" w:rsidRDefault="00A74FCF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35C6B" w14:textId="77777777" w:rsidR="0030438F" w:rsidRDefault="0030438F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56"/>
        <w:gridCol w:w="2178"/>
        <w:gridCol w:w="2160"/>
        <w:gridCol w:w="2160"/>
        <w:gridCol w:w="2160"/>
      </w:tblGrid>
      <w:tr w:rsidR="00A74FCF" w:rsidRPr="007B271C" w14:paraId="5D04C2BF" w14:textId="77777777" w:rsidTr="00A74FCF">
        <w:trPr>
          <w:trHeight w:val="454"/>
        </w:trPr>
        <w:tc>
          <w:tcPr>
            <w:tcW w:w="1656" w:type="dxa"/>
            <w:vMerge w:val="restart"/>
          </w:tcPr>
          <w:p w14:paraId="7DDD2832" w14:textId="77777777" w:rsidR="00A74FCF" w:rsidRPr="007B271C" w:rsidRDefault="00A74FC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14:paraId="285BF044" w14:textId="77777777" w:rsidR="00A74FCF" w:rsidRPr="007B271C" w:rsidRDefault="0030438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15</w:t>
            </w:r>
            <w:r w:rsidR="00A74FCF"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.42</w:t>
            </w:r>
          </w:p>
          <w:p w14:paraId="6A1D1BF8" w14:textId="77777777" w:rsidR="00A74FCF" w:rsidRPr="007B271C" w:rsidRDefault="00A74FC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 </w:t>
            </w:r>
          </w:p>
          <w:p w14:paraId="79C6ECEE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2178" w:type="dxa"/>
            <w:vMerge w:val="restart"/>
          </w:tcPr>
          <w:p w14:paraId="5F7C5F9E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09.00 – 10.00</w:t>
            </w:r>
          </w:p>
          <w:p w14:paraId="416D25A9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Обход групп. Текущие вопросы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34AA880" w14:textId="77777777" w:rsidR="00A74FCF" w:rsidRPr="007B271C" w:rsidRDefault="00A74FC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09.00 – 10.00</w:t>
            </w:r>
          </w:p>
          <w:p w14:paraId="322F03C1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sz w:val="24"/>
                <w:szCs w:val="24"/>
              </w:rPr>
              <w:t xml:space="preserve"> Обход групп. Текущие вопросы</w:t>
            </w:r>
          </w:p>
        </w:tc>
        <w:tc>
          <w:tcPr>
            <w:tcW w:w="2160" w:type="dxa"/>
            <w:vMerge w:val="restart"/>
          </w:tcPr>
          <w:p w14:paraId="50AFC101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09.00 – 10.00</w:t>
            </w:r>
          </w:p>
          <w:p w14:paraId="018C1E8E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Обход групп Текущие вопросы</w:t>
            </w:r>
          </w:p>
        </w:tc>
        <w:tc>
          <w:tcPr>
            <w:tcW w:w="2160" w:type="dxa"/>
            <w:vMerge w:val="restart"/>
          </w:tcPr>
          <w:p w14:paraId="777CE33B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09.00 – 10.00</w:t>
            </w:r>
          </w:p>
          <w:p w14:paraId="0D2650BD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Обход групп</w:t>
            </w:r>
          </w:p>
          <w:p w14:paraId="11F41CE2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t>Текущие вопросы</w:t>
            </w:r>
          </w:p>
        </w:tc>
      </w:tr>
      <w:tr w:rsidR="00A74FCF" w:rsidRPr="007B271C" w14:paraId="5D65F61F" w14:textId="77777777" w:rsidTr="00A74FCF">
        <w:trPr>
          <w:trHeight w:val="501"/>
        </w:trPr>
        <w:tc>
          <w:tcPr>
            <w:tcW w:w="1656" w:type="dxa"/>
            <w:vMerge/>
          </w:tcPr>
          <w:p w14:paraId="1AAFFF84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6CEA3488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6FEE2D7B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 xml:space="preserve">10.00 – 12.00 </w:t>
            </w:r>
          </w:p>
          <w:p w14:paraId="1F53AD10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sz w:val="24"/>
                <w:szCs w:val="24"/>
              </w:rPr>
              <w:t>Работа по преемственности ДОУ и других социальных институтов</w:t>
            </w:r>
          </w:p>
          <w:p w14:paraId="68230F82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416E01F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1CA0BC56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</w:tr>
      <w:tr w:rsidR="00A74FCF" w:rsidRPr="007B271C" w14:paraId="391E8196" w14:textId="77777777" w:rsidTr="00A74FCF">
        <w:trPr>
          <w:trHeight w:val="276"/>
        </w:trPr>
        <w:tc>
          <w:tcPr>
            <w:tcW w:w="1656" w:type="dxa"/>
            <w:vMerge/>
          </w:tcPr>
          <w:p w14:paraId="2B9FFD06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single" w:sz="4" w:space="0" w:color="auto"/>
            </w:tcBorders>
          </w:tcPr>
          <w:p w14:paraId="33BA8907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60" w:type="dxa"/>
            <w:vMerge/>
            <w:tcBorders>
              <w:top w:val="single" w:sz="4" w:space="0" w:color="auto"/>
            </w:tcBorders>
          </w:tcPr>
          <w:p w14:paraId="16278DB7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0674537E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7B3AA1E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10.00 – 12.00</w:t>
            </w:r>
          </w:p>
          <w:p w14:paraId="02921439" w14:textId="77777777" w:rsidR="00A74FCF" w:rsidRPr="007B271C" w:rsidRDefault="00A74FCF" w:rsidP="00A74FCF">
            <w:pPr>
              <w:pStyle w:val="a4"/>
              <w:shd w:val="clear" w:color="auto" w:fill="FFFFFF"/>
            </w:pPr>
            <w:r w:rsidRPr="007B271C">
              <w:t>Изучение материалов к конкурсам, мероприятиям, открытым показам</w:t>
            </w:r>
          </w:p>
        </w:tc>
      </w:tr>
      <w:tr w:rsidR="00A74FCF" w:rsidRPr="007B271C" w14:paraId="62648D04" w14:textId="77777777" w:rsidTr="00A74FCF">
        <w:trPr>
          <w:trHeight w:val="516"/>
        </w:trPr>
        <w:tc>
          <w:tcPr>
            <w:tcW w:w="1656" w:type="dxa"/>
            <w:vMerge/>
          </w:tcPr>
          <w:p w14:paraId="625E17C8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4EC33EA7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10.00 – 12.00</w:t>
            </w:r>
          </w:p>
          <w:p w14:paraId="33477532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Работа по подготовке материалов конкурсов для детей и педагогов</w:t>
            </w:r>
          </w:p>
        </w:tc>
        <w:tc>
          <w:tcPr>
            <w:tcW w:w="2160" w:type="dxa"/>
            <w:vMerge/>
          </w:tcPr>
          <w:p w14:paraId="5767C18D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42791584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>10.00 -12.00</w:t>
            </w:r>
          </w:p>
          <w:p w14:paraId="3A3B33E2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 xml:space="preserve">Проверка документации учителей – логопедов и педагога – психолога </w:t>
            </w:r>
          </w:p>
        </w:tc>
        <w:tc>
          <w:tcPr>
            <w:tcW w:w="2160" w:type="dxa"/>
            <w:vMerge/>
            <w:tcBorders>
              <w:top w:val="single" w:sz="4" w:space="0" w:color="auto"/>
            </w:tcBorders>
          </w:tcPr>
          <w:p w14:paraId="0C423128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</w:tr>
      <w:tr w:rsidR="00A74FCF" w:rsidRPr="007B271C" w14:paraId="1BCABCCA" w14:textId="77777777" w:rsidTr="00A74FCF">
        <w:trPr>
          <w:trHeight w:val="811"/>
        </w:trPr>
        <w:tc>
          <w:tcPr>
            <w:tcW w:w="1656" w:type="dxa"/>
            <w:vMerge/>
          </w:tcPr>
          <w:p w14:paraId="4682C937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</w:tcBorders>
          </w:tcPr>
          <w:p w14:paraId="226E1900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60" w:type="dxa"/>
            <w:vMerge/>
          </w:tcPr>
          <w:p w14:paraId="74C1DC8E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4C371F55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60" w:type="dxa"/>
            <w:vMerge w:val="restart"/>
            <w:tcBorders>
              <w:bottom w:val="single" w:sz="4" w:space="0" w:color="auto"/>
            </w:tcBorders>
          </w:tcPr>
          <w:p w14:paraId="79B9E182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  <w:p w14:paraId="6B0D2C10" w14:textId="77777777" w:rsidR="00A74FCF" w:rsidRPr="007B271C" w:rsidRDefault="00A74FCF" w:rsidP="00A74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05B1E" w14:textId="77777777" w:rsidR="00A74FCF" w:rsidRPr="007B271C" w:rsidRDefault="00A74FC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>12.30 – 15.42</w:t>
            </w:r>
          </w:p>
          <w:p w14:paraId="52949119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F4805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Планирование работы на месяц</w:t>
            </w:r>
          </w:p>
        </w:tc>
      </w:tr>
      <w:tr w:rsidR="00A74FCF" w:rsidRPr="007B271C" w14:paraId="3CE9B3D6" w14:textId="77777777" w:rsidTr="00A74FCF">
        <w:trPr>
          <w:trHeight w:val="276"/>
        </w:trPr>
        <w:tc>
          <w:tcPr>
            <w:tcW w:w="1656" w:type="dxa"/>
            <w:vMerge/>
          </w:tcPr>
          <w:p w14:paraId="4BB9441C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</w:tcBorders>
          </w:tcPr>
          <w:p w14:paraId="1D76BEE4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6F85E6B3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EF051DE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7B271C">
              <w:rPr>
                <w:b/>
              </w:rPr>
              <w:t xml:space="preserve">12.30 – 15.42 </w:t>
            </w:r>
          </w:p>
          <w:p w14:paraId="6481A0C4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7B271C">
              <w:t>Обработка диагностических материалов по оценке качества образования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</w:tcBorders>
          </w:tcPr>
          <w:p w14:paraId="5C01676D" w14:textId="77777777" w:rsidR="00A74FCF" w:rsidRPr="007B271C" w:rsidRDefault="00A74FCF" w:rsidP="00A74FCF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</w:tr>
      <w:tr w:rsidR="00A74FCF" w:rsidRPr="007B271C" w14:paraId="1002B145" w14:textId="77777777" w:rsidTr="00A74FCF">
        <w:trPr>
          <w:trHeight w:val="1651"/>
        </w:trPr>
        <w:tc>
          <w:tcPr>
            <w:tcW w:w="1656" w:type="dxa"/>
          </w:tcPr>
          <w:p w14:paraId="6CA50084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1111B7C0" w14:textId="77777777" w:rsidR="00A74FCF" w:rsidRPr="007B271C" w:rsidRDefault="00A74FC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– 15.42 </w:t>
            </w:r>
          </w:p>
          <w:p w14:paraId="6FC2F486" w14:textId="77777777" w:rsidR="00A74FCF" w:rsidRPr="007B271C" w:rsidRDefault="00A74FCF" w:rsidP="00A74FCF">
            <w:r w:rsidRPr="007B271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сайта ДОУ, статьи в печатные издания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52BA63A" w14:textId="77777777" w:rsidR="00A74FCF" w:rsidRPr="007B271C" w:rsidRDefault="00A74FC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12.30 – 15.42 </w:t>
            </w:r>
          </w:p>
          <w:p w14:paraId="1694C821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C">
              <w:rPr>
                <w:rFonts w:ascii="Times New Roman" w:hAnsi="Times New Roman" w:cs="Times New Roman"/>
                <w:sz w:val="24"/>
                <w:szCs w:val="24"/>
              </w:rPr>
              <w:t>Работа в методическом кабинете</w:t>
            </w:r>
          </w:p>
          <w:p w14:paraId="64CE5149" w14:textId="77777777" w:rsidR="00A74FCF" w:rsidRPr="007B271C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11394E" w14:textId="77777777" w:rsidR="00A74FCF" w:rsidRPr="002A0648" w:rsidRDefault="00A74FCF" w:rsidP="00A7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12.30 – 15.42 </w:t>
            </w:r>
            <w:r w:rsidRPr="002A0648">
              <w:rPr>
                <w:rFonts w:ascii="Times New Roman" w:hAnsi="Times New Roman" w:cs="Times New Roman"/>
                <w:sz w:val="24"/>
                <w:szCs w:val="24"/>
              </w:rPr>
              <w:t>Работа в методическом кабинете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1D052BB" w14:textId="77777777" w:rsidR="00A74FCF" w:rsidRPr="002A0648" w:rsidRDefault="00A74FCF" w:rsidP="00A7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12.30 – 15.42 </w:t>
            </w:r>
            <w:r w:rsidRPr="002A0648">
              <w:rPr>
                <w:rFonts w:ascii="Times New Roman" w:hAnsi="Times New Roman" w:cs="Times New Roman"/>
                <w:sz w:val="24"/>
                <w:szCs w:val="24"/>
              </w:rPr>
              <w:t>Работа в методическом кабинете</w:t>
            </w:r>
          </w:p>
        </w:tc>
      </w:tr>
    </w:tbl>
    <w:p w14:paraId="525755AB" w14:textId="77777777" w:rsidR="00A74FCF" w:rsidRDefault="00A74FCF" w:rsidP="00A74FC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B7E6466" w14:textId="77777777" w:rsidR="0030438F" w:rsidRPr="007B271C" w:rsidRDefault="0030438F" w:rsidP="00A74FC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ADE90BF" w14:textId="77777777" w:rsidR="00A74FCF" w:rsidRPr="007B271C" w:rsidRDefault="00A74FCF" w:rsidP="00A74FCF">
      <w:pPr>
        <w:rPr>
          <w:rFonts w:ascii="Times New Roman" w:hAnsi="Times New Roman" w:cs="Times New Roman"/>
          <w:sz w:val="24"/>
          <w:szCs w:val="24"/>
        </w:rPr>
      </w:pPr>
      <w:r w:rsidRPr="007B271C">
        <w:rPr>
          <w:rFonts w:ascii="Times New Roman" w:hAnsi="Times New Roman" w:cs="Times New Roman"/>
          <w:sz w:val="24"/>
          <w:szCs w:val="24"/>
        </w:rPr>
        <w:t>Циклограмму составил старший воспитатель ________ Никулина О.Н.</w:t>
      </w:r>
    </w:p>
    <w:p w14:paraId="0763B440" w14:textId="77777777" w:rsidR="00A74FCF" w:rsidRDefault="00A74FCF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6ABF5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F8C06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BC0F5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65DBB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6A9E5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0A3AA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372B3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3EA83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E860E1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987E8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FA5E6" w14:textId="77777777" w:rsidR="003A4A38" w:rsidRDefault="003A4A38" w:rsidP="000A5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C417F" w14:textId="77777777" w:rsidR="00933729" w:rsidRPr="007B271C" w:rsidRDefault="00933729" w:rsidP="0030438F">
      <w:pPr>
        <w:spacing w:after="0"/>
        <w:rPr>
          <w:rFonts w:ascii="Times New Roman" w:hAnsi="Times New Roman" w:cs="Times New Roman"/>
          <w:b/>
        </w:rPr>
      </w:pPr>
    </w:p>
    <w:sectPr w:rsidR="00933729" w:rsidRPr="007B271C" w:rsidSect="007F3AF4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729"/>
    <w:rsid w:val="00022732"/>
    <w:rsid w:val="000255A8"/>
    <w:rsid w:val="00057700"/>
    <w:rsid w:val="000728D0"/>
    <w:rsid w:val="000A56DC"/>
    <w:rsid w:val="000C6F75"/>
    <w:rsid w:val="00103F5D"/>
    <w:rsid w:val="0012495A"/>
    <w:rsid w:val="0012599D"/>
    <w:rsid w:val="0014029B"/>
    <w:rsid w:val="00161677"/>
    <w:rsid w:val="00175D39"/>
    <w:rsid w:val="00177DFC"/>
    <w:rsid w:val="001849DD"/>
    <w:rsid w:val="001B05E7"/>
    <w:rsid w:val="001C6DA8"/>
    <w:rsid w:val="001D0EDA"/>
    <w:rsid w:val="001E3035"/>
    <w:rsid w:val="001E7D8E"/>
    <w:rsid w:val="001F3518"/>
    <w:rsid w:val="002900D0"/>
    <w:rsid w:val="0029499F"/>
    <w:rsid w:val="002A3D71"/>
    <w:rsid w:val="002A4E73"/>
    <w:rsid w:val="002B01F4"/>
    <w:rsid w:val="002B0C07"/>
    <w:rsid w:val="002E6D7D"/>
    <w:rsid w:val="0030438F"/>
    <w:rsid w:val="003149AC"/>
    <w:rsid w:val="00321E05"/>
    <w:rsid w:val="0032569E"/>
    <w:rsid w:val="0034408D"/>
    <w:rsid w:val="00395505"/>
    <w:rsid w:val="003A4A38"/>
    <w:rsid w:val="003A5DD4"/>
    <w:rsid w:val="00417D54"/>
    <w:rsid w:val="00455B19"/>
    <w:rsid w:val="00456561"/>
    <w:rsid w:val="00473CD1"/>
    <w:rsid w:val="004B7880"/>
    <w:rsid w:val="004D5FC0"/>
    <w:rsid w:val="004D754F"/>
    <w:rsid w:val="0050693F"/>
    <w:rsid w:val="00507702"/>
    <w:rsid w:val="005167DC"/>
    <w:rsid w:val="00562362"/>
    <w:rsid w:val="00584C70"/>
    <w:rsid w:val="00585E4F"/>
    <w:rsid w:val="005B1524"/>
    <w:rsid w:val="005D3DB6"/>
    <w:rsid w:val="005F6644"/>
    <w:rsid w:val="00601333"/>
    <w:rsid w:val="00601D84"/>
    <w:rsid w:val="00607AE0"/>
    <w:rsid w:val="00682DD2"/>
    <w:rsid w:val="00697BCA"/>
    <w:rsid w:val="006A0A41"/>
    <w:rsid w:val="006E37AE"/>
    <w:rsid w:val="006F36FC"/>
    <w:rsid w:val="00706863"/>
    <w:rsid w:val="007170AF"/>
    <w:rsid w:val="00724F99"/>
    <w:rsid w:val="0072788E"/>
    <w:rsid w:val="00736389"/>
    <w:rsid w:val="0074200D"/>
    <w:rsid w:val="00751972"/>
    <w:rsid w:val="00757D00"/>
    <w:rsid w:val="00790A7F"/>
    <w:rsid w:val="00792160"/>
    <w:rsid w:val="007A2C93"/>
    <w:rsid w:val="007B271C"/>
    <w:rsid w:val="007F3AF4"/>
    <w:rsid w:val="0080082D"/>
    <w:rsid w:val="008401D2"/>
    <w:rsid w:val="00866BFD"/>
    <w:rsid w:val="008D63ED"/>
    <w:rsid w:val="008D682A"/>
    <w:rsid w:val="0091065E"/>
    <w:rsid w:val="0092402A"/>
    <w:rsid w:val="00933729"/>
    <w:rsid w:val="00960D71"/>
    <w:rsid w:val="00980331"/>
    <w:rsid w:val="0099123A"/>
    <w:rsid w:val="009A39D7"/>
    <w:rsid w:val="009C3920"/>
    <w:rsid w:val="009E6481"/>
    <w:rsid w:val="009F4C0F"/>
    <w:rsid w:val="009F5D3D"/>
    <w:rsid w:val="009F5FAA"/>
    <w:rsid w:val="00A005F6"/>
    <w:rsid w:val="00A04358"/>
    <w:rsid w:val="00A14B7E"/>
    <w:rsid w:val="00A574F2"/>
    <w:rsid w:val="00A74FCF"/>
    <w:rsid w:val="00A8059A"/>
    <w:rsid w:val="00A937A1"/>
    <w:rsid w:val="00AA7407"/>
    <w:rsid w:val="00B008FA"/>
    <w:rsid w:val="00B13A12"/>
    <w:rsid w:val="00B35C41"/>
    <w:rsid w:val="00B35C5E"/>
    <w:rsid w:val="00B4121F"/>
    <w:rsid w:val="00B65EA7"/>
    <w:rsid w:val="00B92F98"/>
    <w:rsid w:val="00B94F48"/>
    <w:rsid w:val="00C05E34"/>
    <w:rsid w:val="00C112EE"/>
    <w:rsid w:val="00C63033"/>
    <w:rsid w:val="00C90466"/>
    <w:rsid w:val="00CA02DB"/>
    <w:rsid w:val="00CA7A1D"/>
    <w:rsid w:val="00CD16C6"/>
    <w:rsid w:val="00CD40E5"/>
    <w:rsid w:val="00CE4FBE"/>
    <w:rsid w:val="00D209F3"/>
    <w:rsid w:val="00D27865"/>
    <w:rsid w:val="00D54909"/>
    <w:rsid w:val="00D61353"/>
    <w:rsid w:val="00D875C9"/>
    <w:rsid w:val="00D90C47"/>
    <w:rsid w:val="00DA4992"/>
    <w:rsid w:val="00DD00D1"/>
    <w:rsid w:val="00DF22DE"/>
    <w:rsid w:val="00DF4EB8"/>
    <w:rsid w:val="00E20560"/>
    <w:rsid w:val="00E24680"/>
    <w:rsid w:val="00E252C5"/>
    <w:rsid w:val="00E661EB"/>
    <w:rsid w:val="00E814CD"/>
    <w:rsid w:val="00E87DB3"/>
    <w:rsid w:val="00E933F5"/>
    <w:rsid w:val="00ED7C48"/>
    <w:rsid w:val="00EF4163"/>
    <w:rsid w:val="00EF49A3"/>
    <w:rsid w:val="00F04FBE"/>
    <w:rsid w:val="00F11172"/>
    <w:rsid w:val="00F24424"/>
    <w:rsid w:val="00F326E5"/>
    <w:rsid w:val="00F61673"/>
    <w:rsid w:val="00F943B1"/>
    <w:rsid w:val="00FC23AA"/>
    <w:rsid w:val="00FE2E4D"/>
    <w:rsid w:val="00FF4857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487C"/>
  <w15:docId w15:val="{0F9C3796-9611-49D1-ADE3-7830FF61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7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B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MArinka</cp:lastModifiedBy>
  <cp:revision>32</cp:revision>
  <cp:lastPrinted>2022-11-09T10:58:00Z</cp:lastPrinted>
  <dcterms:created xsi:type="dcterms:W3CDTF">2015-10-14T16:22:00Z</dcterms:created>
  <dcterms:modified xsi:type="dcterms:W3CDTF">2022-11-16T13:40:00Z</dcterms:modified>
</cp:coreProperties>
</file>